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F482F" w:rsidRPr="00400CDE" w14:paraId="5FF0957D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33D48E6" w14:textId="77777777" w:rsidR="00FF482F" w:rsidRPr="00400CDE" w:rsidRDefault="00FF482F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12282FB" w14:textId="77777777" w:rsidR="00FF482F" w:rsidRPr="00400CDE" w:rsidRDefault="00FF482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407D8CF" w14:textId="06DF0327" w:rsidR="00FF482F" w:rsidRDefault="00FF482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488AA23" w14:textId="1B0ED22C" w:rsidR="00FF482F" w:rsidRPr="00C67BFB" w:rsidRDefault="00FF482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Automobile Technology</w:t>
            </w:r>
          </w:p>
          <w:p w14:paraId="6B1D5C44" w14:textId="77777777" w:rsidR="00FF482F" w:rsidRPr="00400CDE" w:rsidRDefault="00FF482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6069902A" w14:textId="4EF5FA43" w:rsidR="00FF482F" w:rsidRPr="00400CDE" w:rsidRDefault="00FF482F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Summative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78238CD7" w14:textId="77777777" w:rsidR="00FF482F" w:rsidRPr="00C67BFB" w:rsidRDefault="00FF482F" w:rsidP="00FF482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C67B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4. Pro Auto Electrician</w:t>
            </w:r>
          </w:p>
          <w:p w14:paraId="4CCC9803" w14:textId="4D8EBDE5" w:rsidR="00FF482F" w:rsidRPr="00C67BFB" w:rsidRDefault="00FF482F" w:rsidP="007B2274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FF482F" w:rsidRPr="00400CDE" w14:paraId="18B18FAB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BA3B38E" w14:textId="77777777" w:rsidR="00FF482F" w:rsidRPr="00400CDE" w:rsidRDefault="00FF482F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22C0B94" w14:textId="77777777" w:rsidR="00FF482F" w:rsidRPr="00400CDE" w:rsidRDefault="00FF482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EC50110" w14:textId="77777777" w:rsidR="00FF482F" w:rsidRPr="00400CDE" w:rsidRDefault="00FF482F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6C6838D" w14:textId="77777777" w:rsidR="00FF482F" w:rsidRPr="00400CDE" w:rsidRDefault="00FF482F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F482F" w:rsidRPr="00400CDE" w14:paraId="1EDB9712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EE1459F" w14:textId="77777777" w:rsidR="00FF482F" w:rsidRPr="00400CDE" w:rsidRDefault="00FF482F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338CEEF" w14:textId="77777777" w:rsidR="00FF482F" w:rsidRPr="00400CDE" w:rsidRDefault="00FF482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BAD0FB9" wp14:editId="494109F1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FDDA4B" w14:textId="77777777" w:rsidR="00FF482F" w:rsidRDefault="00FF482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45678F80" w14:textId="2E2C3519" w:rsidR="00FF482F" w:rsidRPr="00400CDE" w:rsidRDefault="00FF482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0F8F1D3" w14:textId="77777777" w:rsidR="00FF482F" w:rsidRPr="00400CDE" w:rsidRDefault="00FF482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961FAB3" w14:textId="77777777" w:rsidR="00FF482F" w:rsidRPr="00400CDE" w:rsidRDefault="00FF482F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93F528C" w14:textId="77777777" w:rsidR="00FF482F" w:rsidRDefault="00FF482F" w:rsidP="00FF482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D4EA9DD" w14:textId="77777777" w:rsidR="00FF482F" w:rsidRPr="00400CDE" w:rsidRDefault="00FF482F" w:rsidP="00FF482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DD7576F" w14:textId="77777777" w:rsidR="00FF482F" w:rsidRPr="00400CDE" w:rsidRDefault="00FF482F" w:rsidP="00FF482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F482F" w:rsidRPr="00400CDE" w14:paraId="22DB3DD1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1941F021" w14:textId="77777777" w:rsidR="00FF482F" w:rsidRPr="00400CDE" w:rsidRDefault="00FF482F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1A5DB50" w14:textId="12C0B762" w:rsidR="00FF482F" w:rsidRPr="00C67BFB" w:rsidRDefault="00FF482F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</w:t>
            </w:r>
            <w:r>
              <w:rPr>
                <w:rFonts w:ascii="Arial" w:hAnsi="Arial" w:cs="Arial"/>
                <w:b/>
                <w:iCs/>
              </w:rPr>
              <w:t>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FF482F" w:rsidRPr="00400CDE" w14:paraId="58FC14A1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4FDF45C7" w14:textId="54AB6758" w:rsidR="00FF482F" w:rsidRPr="00400CDE" w:rsidRDefault="00FF482F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604" w:type="dxa"/>
            <w:vAlign w:val="center"/>
          </w:tcPr>
          <w:p w14:paraId="4384CEBE" w14:textId="70DE3B92" w:rsidR="00FF482F" w:rsidRPr="00C67BFB" w:rsidRDefault="00FF482F" w:rsidP="007B2274">
            <w:pPr>
              <w:spacing w:after="0" w:line="259" w:lineRule="auto"/>
              <w:rPr>
                <w:rFonts w:cstheme="minorHAnsi"/>
              </w:rPr>
            </w:pPr>
            <w:r w:rsidRPr="00C67BFB">
              <w:rPr>
                <w:rFonts w:ascii="Arial" w:hAnsi="Arial" w:cs="Arial"/>
                <w:b/>
                <w:bCs/>
                <w:iCs/>
              </w:rPr>
              <w:t>4. Pro Auto Electrician</w:t>
            </w:r>
          </w:p>
        </w:tc>
      </w:tr>
      <w:tr w:rsidR="00FF482F" w:rsidRPr="00400CDE" w14:paraId="22B1192C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59B05AE0" w14:textId="77777777" w:rsidR="00FF482F" w:rsidRPr="00400CDE" w:rsidRDefault="00FF482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D9B1CEA" w14:textId="7ABE52B0" w:rsidR="00FF482F" w:rsidRPr="00400CDE" w:rsidRDefault="00FF482F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Sum</w:t>
            </w:r>
            <w:r w:rsidRPr="00400CDE">
              <w:rPr>
                <w:rFonts w:ascii="Arial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FF482F" w:rsidRPr="00400CDE" w14:paraId="6CF871DE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7F1F707E" w14:textId="77777777" w:rsidR="00FF482F" w:rsidRPr="00400CDE" w:rsidRDefault="00FF482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42B84DC" w14:textId="77777777" w:rsidR="00FF482F" w:rsidRPr="00400CDE" w:rsidRDefault="00FF482F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494EC20" w14:textId="77777777" w:rsidR="00FF482F" w:rsidRPr="00400CDE" w:rsidRDefault="00FF482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0335960" w14:textId="77777777" w:rsidR="00FF482F" w:rsidRPr="00400CDE" w:rsidRDefault="00FF482F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FF482F" w:rsidRPr="00400CDE" w14:paraId="1D667C64" w14:textId="77777777" w:rsidTr="00FF482F">
        <w:trPr>
          <w:trHeight w:val="834"/>
        </w:trPr>
        <w:tc>
          <w:tcPr>
            <w:tcW w:w="1699" w:type="dxa"/>
            <w:vAlign w:val="center"/>
          </w:tcPr>
          <w:p w14:paraId="1235421E" w14:textId="77777777" w:rsidR="00FF482F" w:rsidRPr="00400CDE" w:rsidRDefault="00FF482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4184C42B" w14:textId="7CFFD2A7" w:rsidR="00FF482F" w:rsidRPr="00C67BFB" w:rsidRDefault="00FF482F" w:rsidP="00FF482F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400CD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F482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F482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you are required to perform various operations as under)</w:t>
            </w:r>
          </w:p>
        </w:tc>
      </w:tr>
      <w:tr w:rsidR="00FF482F" w:rsidRPr="00400CDE" w14:paraId="54799936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7FBEC8D6" w14:textId="77777777" w:rsidR="00FF482F" w:rsidRPr="00400CDE" w:rsidRDefault="00FF482F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552BC901" w14:textId="77777777" w:rsidR="00FF482F" w:rsidRPr="00400CDE" w:rsidRDefault="00FF482F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BCB1098" w14:textId="77777777" w:rsidR="00FF482F" w:rsidRPr="00400CDE" w:rsidRDefault="00FF482F" w:rsidP="007B22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0A39991D" w14:textId="77777777" w:rsidR="00FF482F" w:rsidRPr="00FF482F" w:rsidRDefault="00FF482F" w:rsidP="00FF482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Measure voltage, continuity and resistance by using Digital Multi METER (DMM)</w:t>
            </w:r>
          </w:p>
          <w:p w14:paraId="5EB392EC" w14:textId="77777777" w:rsidR="00FF482F" w:rsidRPr="00FF482F" w:rsidRDefault="00FF482F" w:rsidP="00FF482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Design horn/ light circuits on work bench using appropriate tools?</w:t>
            </w:r>
          </w:p>
          <w:p w14:paraId="2A185A14" w14:textId="77777777" w:rsidR="00FF482F" w:rsidRPr="00FF482F" w:rsidRDefault="00FF482F" w:rsidP="00FF482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Test battery by using the load tester/battery tester and assess the battery performance</w:t>
            </w:r>
          </w:p>
          <w:p w14:paraId="03446BCA" w14:textId="77777777" w:rsidR="00FF482F" w:rsidRPr="00FF482F" w:rsidRDefault="00FF482F" w:rsidP="00FF482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Carryout safe procedure to replace the starter motor from the vehicle.</w:t>
            </w:r>
          </w:p>
          <w:p w14:paraId="72E7D289" w14:textId="77777777" w:rsidR="00FF482F" w:rsidRPr="00FF482F" w:rsidRDefault="00FF482F" w:rsidP="00FF482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 xml:space="preserve">Inspect vehicle Ignition system and diagnose following: </w:t>
            </w:r>
          </w:p>
          <w:p w14:paraId="4284CDC7" w14:textId="77777777" w:rsidR="00FF482F" w:rsidRPr="00FF482F" w:rsidRDefault="00FF482F" w:rsidP="00FF482F">
            <w:pPr>
              <w:spacing w:after="0" w:line="36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Crank engine and test presence of spark in a system,</w:t>
            </w:r>
          </w:p>
          <w:p w14:paraId="7BD72D5F" w14:textId="77777777" w:rsidR="00FF482F" w:rsidRPr="00FF482F" w:rsidRDefault="00FF482F" w:rsidP="00FF482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 xml:space="preserve">Inspect/ Replace ignition switch, ignition coil and electrical connectors under specified procedure. </w:t>
            </w:r>
          </w:p>
          <w:p w14:paraId="08F48CCD" w14:textId="77777777" w:rsidR="00FF482F" w:rsidRPr="00FF482F" w:rsidRDefault="00FF482F" w:rsidP="00FF482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Use the scanner to find out the fault related to the crank sensor and reset the trouble code by use of scanner.</w:t>
            </w:r>
          </w:p>
          <w:p w14:paraId="28CA4E8B" w14:textId="77777777" w:rsidR="00FF482F" w:rsidRPr="00FF482F" w:rsidRDefault="00FF482F" w:rsidP="00FF482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Perform workbench test on alternator to confirm the operation.</w:t>
            </w:r>
          </w:p>
          <w:p w14:paraId="7433FB91" w14:textId="77777777" w:rsidR="00FF482F" w:rsidRPr="00FF482F" w:rsidRDefault="00FF482F" w:rsidP="00FF482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 xml:space="preserve">Inspect vehicle lightening system and diagnose following; under specified testing instructions, faulty relay and faulty flasher. </w:t>
            </w:r>
          </w:p>
          <w:p w14:paraId="13558FC8" w14:textId="0946D80C" w:rsidR="00FF482F" w:rsidRPr="00C67BFB" w:rsidRDefault="00FF482F" w:rsidP="00FF482F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Inspects the wiper motor, washer motor for correct operation under specified testing instructions.</w:t>
            </w:r>
          </w:p>
        </w:tc>
      </w:tr>
      <w:tr w:rsidR="00FF482F" w:rsidRPr="00400CDE" w14:paraId="3D59273F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57F7973D" w14:textId="77777777" w:rsidR="00FF482F" w:rsidRPr="00400CDE" w:rsidRDefault="00FF482F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5071EB35" w14:textId="77777777" w:rsidR="00FF482F" w:rsidRPr="00400CDE" w:rsidRDefault="00FF482F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043714F" w14:textId="77777777" w:rsidR="00FF482F" w:rsidRPr="00400CDE" w:rsidRDefault="00FF482F" w:rsidP="00FF482F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FF482F" w:rsidRPr="00400CDE" w14:paraId="292F5C45" w14:textId="77777777" w:rsidTr="007B2274">
        <w:tc>
          <w:tcPr>
            <w:tcW w:w="2174" w:type="dxa"/>
          </w:tcPr>
          <w:p w14:paraId="565E99DF" w14:textId="77777777" w:rsidR="00FF482F" w:rsidRPr="00400CDE" w:rsidRDefault="00FF482F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0641E65E" w14:textId="77777777" w:rsidR="00FF482F" w:rsidRPr="00400CDE" w:rsidRDefault="00FF482F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F482F" w:rsidRPr="00400CDE" w14:paraId="25EA5E4C" w14:textId="77777777" w:rsidTr="007B2274">
        <w:tc>
          <w:tcPr>
            <w:tcW w:w="2174" w:type="dxa"/>
          </w:tcPr>
          <w:p w14:paraId="18F39EC8" w14:textId="77777777" w:rsidR="00FF482F" w:rsidRPr="00400CDE" w:rsidRDefault="00FF482F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551F1EB8" w14:textId="77777777" w:rsidR="00FF482F" w:rsidRPr="00400CDE" w:rsidRDefault="00FF482F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F482F" w:rsidRPr="00400CDE" w14:paraId="7DCB2072" w14:textId="77777777" w:rsidTr="008F4B74">
        <w:tc>
          <w:tcPr>
            <w:tcW w:w="2174" w:type="dxa"/>
            <w:vAlign w:val="center"/>
          </w:tcPr>
          <w:p w14:paraId="2B306134" w14:textId="4B945622" w:rsidR="00FF482F" w:rsidRPr="00FF482F" w:rsidRDefault="00FF482F" w:rsidP="00FF482F">
            <w:pPr>
              <w:spacing w:after="0"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FF482F">
              <w:rPr>
                <w:rFonts w:ascii="Arial" w:hAnsi="Arial" w:cs="Arial"/>
                <w:sz w:val="24"/>
                <w:szCs w:val="24"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7A0DC853" w14:textId="21DEDDEE" w:rsidR="00FF482F" w:rsidRPr="00FF482F" w:rsidRDefault="00FF482F" w:rsidP="00FF482F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FF482F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Automobile Technology (Level-3) </w:t>
            </w:r>
          </w:p>
        </w:tc>
      </w:tr>
      <w:tr w:rsidR="00FF482F" w:rsidRPr="00400CDE" w14:paraId="1FA7ED1D" w14:textId="77777777" w:rsidTr="008F4B74">
        <w:tc>
          <w:tcPr>
            <w:tcW w:w="2174" w:type="dxa"/>
            <w:vAlign w:val="center"/>
          </w:tcPr>
          <w:p w14:paraId="74A89ED6" w14:textId="2E532FBF" w:rsidR="00FF482F" w:rsidRPr="00FF482F" w:rsidRDefault="00FF482F" w:rsidP="00FF482F">
            <w:pPr>
              <w:spacing w:after="0"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FF482F">
              <w:rPr>
                <w:rFonts w:ascii="Arial" w:hAnsi="Arial" w:cs="Arial"/>
                <w:sz w:val="24"/>
                <w:szCs w:val="24"/>
              </w:rPr>
              <w:t>Occupation</w:t>
            </w:r>
          </w:p>
        </w:tc>
        <w:tc>
          <w:tcPr>
            <w:tcW w:w="6734" w:type="dxa"/>
            <w:vAlign w:val="center"/>
          </w:tcPr>
          <w:p w14:paraId="03E26777" w14:textId="7B98194F" w:rsidR="00FF482F" w:rsidRPr="00FF482F" w:rsidRDefault="00FF482F" w:rsidP="00FF482F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FF482F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4. Pro Auto Electrician</w:t>
            </w:r>
          </w:p>
        </w:tc>
      </w:tr>
      <w:tr w:rsidR="00FF482F" w:rsidRPr="00400CDE" w14:paraId="0D561000" w14:textId="77777777" w:rsidTr="007B2274">
        <w:tc>
          <w:tcPr>
            <w:tcW w:w="2174" w:type="dxa"/>
            <w:vAlign w:val="center"/>
          </w:tcPr>
          <w:p w14:paraId="084043CF" w14:textId="77777777" w:rsidR="00FF482F" w:rsidRPr="00400CDE" w:rsidRDefault="00FF482F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62CDD44A" w14:textId="08FA8B4F" w:rsidR="00FF482F" w:rsidRPr="00400CDE" w:rsidRDefault="00FF482F" w:rsidP="007B2274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F482F">
              <w:rPr>
                <w:rFonts w:ascii="Arial" w:hAnsi="Arial" w:cs="Arial"/>
                <w:b/>
              </w:rPr>
              <w:t xml:space="preserve">(for practical demonstration &amp; assessment </w:t>
            </w:r>
            <w:r w:rsidRPr="00FF482F">
              <w:rPr>
                <w:rFonts w:ascii="Arial" w:hAnsi="Arial" w:cs="Arial"/>
                <w:b/>
                <w:bCs/>
              </w:rPr>
              <w:t>you are required to perform various operations as under)</w:t>
            </w:r>
          </w:p>
        </w:tc>
      </w:tr>
    </w:tbl>
    <w:p w14:paraId="39B07FCE" w14:textId="77777777" w:rsidR="00FF482F" w:rsidRPr="00400CDE" w:rsidRDefault="00FF482F" w:rsidP="00FF482F">
      <w:pPr>
        <w:spacing w:line="240" w:lineRule="auto"/>
        <w:rPr>
          <w:rFonts w:ascii="Calibri" w:eastAsia="Calibri" w:hAnsi="Calibri" w:cs="Arial"/>
          <w:sz w:val="8"/>
        </w:rPr>
      </w:pPr>
    </w:p>
    <w:p w14:paraId="4323D754" w14:textId="77777777" w:rsidR="00FF482F" w:rsidRPr="00400CDE" w:rsidRDefault="00FF482F" w:rsidP="00FF482F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FF482F" w:rsidRPr="00400CDE" w14:paraId="61AC7688" w14:textId="77777777" w:rsidTr="00FF482F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51089505" w14:textId="77777777" w:rsidR="00FF482F" w:rsidRPr="00400CDE" w:rsidRDefault="00FF482F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5149C30C" w14:textId="77777777" w:rsidR="00FF482F" w:rsidRPr="00400CDE" w:rsidRDefault="00FF482F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15CC8239" w14:textId="77777777" w:rsidR="00FF482F" w:rsidRPr="00400CDE" w:rsidRDefault="00FF482F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F482F" w:rsidRPr="00400CDE" w14:paraId="360AD41A" w14:textId="77777777" w:rsidTr="00FF482F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304C3798" w14:textId="0630BCE0" w:rsidR="00FF482F" w:rsidRPr="00400CDE" w:rsidRDefault="00FF482F" w:rsidP="00FF482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FF482F">
              <w:rPr>
                <w:rFonts w:ascii="Arial" w:hAnsi="Arial" w:cs="Arial"/>
              </w:rPr>
              <w:t>Measure voltage, continuity and resistance by using Digital Multi METER (DMM)</w:t>
            </w:r>
          </w:p>
        </w:tc>
        <w:tc>
          <w:tcPr>
            <w:tcW w:w="1070" w:type="dxa"/>
            <w:vAlign w:val="center"/>
          </w:tcPr>
          <w:p w14:paraId="76FD832E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27454E" wp14:editId="009AAA9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69E680E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900461" wp14:editId="5804D1A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82F" w:rsidRPr="00400CDE" w14:paraId="52D3415F" w14:textId="77777777" w:rsidTr="00A1306F">
        <w:trPr>
          <w:trHeight w:val="398"/>
        </w:trPr>
        <w:tc>
          <w:tcPr>
            <w:tcW w:w="6710" w:type="dxa"/>
          </w:tcPr>
          <w:p w14:paraId="5877BC64" w14:textId="765173C6" w:rsidR="00FF482F" w:rsidRPr="00400CDE" w:rsidRDefault="00FF482F" w:rsidP="00FF482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F482F">
              <w:rPr>
                <w:rFonts w:ascii="Arial" w:hAnsi="Arial" w:cs="Arial"/>
              </w:rPr>
              <w:t>Design horn/ light circuits on work bench using appropriate tools?</w:t>
            </w:r>
          </w:p>
        </w:tc>
        <w:tc>
          <w:tcPr>
            <w:tcW w:w="1070" w:type="dxa"/>
            <w:vAlign w:val="center"/>
          </w:tcPr>
          <w:p w14:paraId="04832518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ED00B6" wp14:editId="5E4133A9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632B840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67C9AB" wp14:editId="56B04E7B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82F" w:rsidRPr="00400CDE" w14:paraId="6CE4948B" w14:textId="77777777" w:rsidTr="00A1306F">
        <w:trPr>
          <w:trHeight w:val="398"/>
        </w:trPr>
        <w:tc>
          <w:tcPr>
            <w:tcW w:w="6710" w:type="dxa"/>
          </w:tcPr>
          <w:p w14:paraId="0D7FB65A" w14:textId="24CF2746" w:rsidR="00FF482F" w:rsidRPr="00400CDE" w:rsidRDefault="00FF482F" w:rsidP="00FF482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F482F">
              <w:rPr>
                <w:rFonts w:ascii="Arial" w:hAnsi="Arial" w:cs="Arial"/>
                <w:bCs/>
              </w:rPr>
              <w:t>Test battery by using the load tester/battery tester and assess the battery performance</w:t>
            </w:r>
          </w:p>
        </w:tc>
        <w:tc>
          <w:tcPr>
            <w:tcW w:w="1070" w:type="dxa"/>
            <w:vAlign w:val="center"/>
          </w:tcPr>
          <w:p w14:paraId="77835031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BFA8B7" wp14:editId="07B83AC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3A85C2B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B33337" wp14:editId="12C09FCC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82F" w:rsidRPr="00400CDE" w14:paraId="35D68615" w14:textId="77777777" w:rsidTr="00A1306F">
        <w:trPr>
          <w:trHeight w:val="398"/>
        </w:trPr>
        <w:tc>
          <w:tcPr>
            <w:tcW w:w="6710" w:type="dxa"/>
          </w:tcPr>
          <w:p w14:paraId="182377CF" w14:textId="53354490" w:rsidR="00FF482F" w:rsidRPr="00400CDE" w:rsidRDefault="00FF482F" w:rsidP="00FF482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F482F">
              <w:rPr>
                <w:rFonts w:ascii="Arial" w:hAnsi="Arial" w:cs="Arial"/>
                <w:bCs/>
              </w:rPr>
              <w:t>Carryout safe procedure to replace the starter motor from the vehicle.</w:t>
            </w:r>
          </w:p>
        </w:tc>
        <w:tc>
          <w:tcPr>
            <w:tcW w:w="1070" w:type="dxa"/>
            <w:vAlign w:val="center"/>
          </w:tcPr>
          <w:p w14:paraId="23B7F57A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BF0E49" wp14:editId="7693AA5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351026A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FA7858" wp14:editId="38E77CF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82F" w:rsidRPr="00400CDE" w14:paraId="1D997EED" w14:textId="77777777" w:rsidTr="00A1306F">
        <w:trPr>
          <w:trHeight w:val="398"/>
        </w:trPr>
        <w:tc>
          <w:tcPr>
            <w:tcW w:w="6710" w:type="dxa"/>
          </w:tcPr>
          <w:p w14:paraId="7AC337BD" w14:textId="59551826" w:rsidR="00FF482F" w:rsidRPr="00FF482F" w:rsidRDefault="00FF482F" w:rsidP="00FF482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F482F">
              <w:rPr>
                <w:rFonts w:ascii="Arial" w:hAnsi="Arial" w:cs="Arial"/>
              </w:rPr>
              <w:t xml:space="preserve">Inspect vehicle Ignition system and diagnose following: </w:t>
            </w:r>
          </w:p>
          <w:p w14:paraId="01E2AAD9" w14:textId="2E3E3536" w:rsidR="00FF482F" w:rsidRPr="00400CDE" w:rsidRDefault="00FF482F" w:rsidP="00FF482F">
            <w:pPr>
              <w:keepNext/>
              <w:keepLines/>
              <w:spacing w:after="0"/>
              <w:ind w:left="360"/>
              <w:contextualSpacing/>
              <w:rPr>
                <w:rFonts w:ascii="Arial" w:hAnsi="Arial"/>
                <w:sz w:val="24"/>
                <w:lang w:val="en-AU"/>
              </w:rPr>
            </w:pPr>
            <w:r w:rsidRPr="00FF482F">
              <w:rPr>
                <w:rFonts w:ascii="Arial" w:hAnsi="Arial" w:cs="Arial"/>
              </w:rPr>
              <w:t>Crank engine and test presence of spark in a system,</w:t>
            </w:r>
          </w:p>
        </w:tc>
        <w:tc>
          <w:tcPr>
            <w:tcW w:w="1070" w:type="dxa"/>
            <w:vAlign w:val="center"/>
          </w:tcPr>
          <w:p w14:paraId="6FC10ACA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B11380" wp14:editId="5B45E93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BC7DDEC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0FF8E2" wp14:editId="13CBC8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82F" w:rsidRPr="00400CDE" w14:paraId="1F6EE998" w14:textId="77777777" w:rsidTr="00A1306F">
        <w:trPr>
          <w:trHeight w:val="398"/>
        </w:trPr>
        <w:tc>
          <w:tcPr>
            <w:tcW w:w="6710" w:type="dxa"/>
          </w:tcPr>
          <w:p w14:paraId="24A71BEC" w14:textId="54A6821B" w:rsidR="00FF482F" w:rsidRPr="00400CDE" w:rsidRDefault="00FF482F" w:rsidP="00FF482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F482F">
              <w:rPr>
                <w:rFonts w:ascii="Arial" w:hAnsi="Arial" w:cs="Arial"/>
              </w:rPr>
              <w:t>Inspect/ Replace ignition switch, ignition coil and electrical connectors under specified procedure</w:t>
            </w:r>
            <w:r w:rsidRPr="00FF482F">
              <w:rPr>
                <w:rFonts w:ascii="Arial" w:hAnsi="Arial" w:cs="Arial"/>
                <w:b/>
                <w:bCs/>
              </w:rPr>
              <w:t>.</w:t>
            </w:r>
            <w:r w:rsidRPr="00FF48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39E6EDB3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CA2FAD" wp14:editId="6693B97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B39B202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3EFE38" wp14:editId="27AB8B1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82F" w:rsidRPr="00400CDE" w14:paraId="7B7C3985" w14:textId="77777777" w:rsidTr="00A1306F">
        <w:trPr>
          <w:trHeight w:val="398"/>
        </w:trPr>
        <w:tc>
          <w:tcPr>
            <w:tcW w:w="6710" w:type="dxa"/>
          </w:tcPr>
          <w:p w14:paraId="7D043139" w14:textId="5689A321" w:rsidR="00FF482F" w:rsidRPr="00400CDE" w:rsidRDefault="00FF482F" w:rsidP="00FF482F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FF482F">
              <w:rPr>
                <w:rFonts w:ascii="Arial" w:hAnsi="Arial" w:cs="Arial"/>
                <w:bCs/>
              </w:rPr>
              <w:t>Use the scanner to find out the fault related to the crank sensor and reset the trouble code by use of scanner.</w:t>
            </w:r>
          </w:p>
        </w:tc>
        <w:tc>
          <w:tcPr>
            <w:tcW w:w="1070" w:type="dxa"/>
            <w:vAlign w:val="center"/>
          </w:tcPr>
          <w:p w14:paraId="24E16313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0344D8" wp14:editId="477516B8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5A2A40B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F55B3F" wp14:editId="6CBA67E3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82F" w:rsidRPr="00400CDE" w14:paraId="70BAEF00" w14:textId="77777777" w:rsidTr="00A1306F">
        <w:trPr>
          <w:trHeight w:val="398"/>
        </w:trPr>
        <w:tc>
          <w:tcPr>
            <w:tcW w:w="6710" w:type="dxa"/>
          </w:tcPr>
          <w:p w14:paraId="0BEEECB8" w14:textId="35251CB8" w:rsidR="00FF482F" w:rsidRPr="00FF482F" w:rsidRDefault="00FF482F" w:rsidP="00FF482F">
            <w:pPr>
              <w:pStyle w:val="ListParagraph"/>
              <w:keepNext/>
              <w:keepLines/>
              <w:numPr>
                <w:ilvl w:val="0"/>
                <w:numId w:val="8"/>
              </w:numPr>
              <w:spacing w:after="0"/>
              <w:rPr>
                <w:rFonts w:ascii="Arial" w:hAnsi="Arial"/>
                <w:sz w:val="24"/>
                <w:lang w:val="en-AU"/>
              </w:rPr>
            </w:pPr>
            <w:r w:rsidRPr="00FF482F">
              <w:rPr>
                <w:rFonts w:ascii="Arial" w:hAnsi="Arial" w:cs="Arial"/>
                <w:bCs/>
              </w:rPr>
              <w:t>Perform workbench test on alternator to confirm the operation.</w:t>
            </w:r>
          </w:p>
        </w:tc>
        <w:tc>
          <w:tcPr>
            <w:tcW w:w="1070" w:type="dxa"/>
            <w:vAlign w:val="center"/>
          </w:tcPr>
          <w:p w14:paraId="67FC186C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304DCD" wp14:editId="46257F5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D41CF4F" w14:textId="77777777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92626E" wp14:editId="35D6D02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82F" w:rsidRPr="00400CDE" w14:paraId="2AEFC852" w14:textId="77777777" w:rsidTr="00A1306F">
        <w:trPr>
          <w:trHeight w:val="398"/>
        </w:trPr>
        <w:tc>
          <w:tcPr>
            <w:tcW w:w="6710" w:type="dxa"/>
          </w:tcPr>
          <w:p w14:paraId="59B6DCC5" w14:textId="3198084B" w:rsidR="00FF482F" w:rsidRPr="00C67BFB" w:rsidRDefault="00FF482F" w:rsidP="00FF482F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FF482F">
              <w:rPr>
                <w:rFonts w:ascii="Arial" w:hAnsi="Arial" w:cs="Arial"/>
              </w:rPr>
              <w:t xml:space="preserve">Inspect vehicle lightening system and diagnose following; under specified testing instructions, faulty relay and faulty flasher. </w:t>
            </w:r>
          </w:p>
        </w:tc>
        <w:tc>
          <w:tcPr>
            <w:tcW w:w="1070" w:type="dxa"/>
            <w:vAlign w:val="center"/>
          </w:tcPr>
          <w:p w14:paraId="574059F1" w14:textId="392A9084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F6EB0D" wp14:editId="0BA41610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AC74D5D" w14:textId="30EF0A1A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635A51" wp14:editId="478CAB38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82F" w:rsidRPr="00400CDE" w14:paraId="1551DAB1" w14:textId="77777777" w:rsidTr="00A1306F">
        <w:trPr>
          <w:trHeight w:val="398"/>
        </w:trPr>
        <w:tc>
          <w:tcPr>
            <w:tcW w:w="6710" w:type="dxa"/>
          </w:tcPr>
          <w:p w14:paraId="4120835E" w14:textId="3082FA84" w:rsidR="00FF482F" w:rsidRPr="00C67BFB" w:rsidRDefault="00FF482F" w:rsidP="00FF482F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FF482F">
              <w:rPr>
                <w:rFonts w:ascii="Arial" w:hAnsi="Arial" w:cs="Arial"/>
              </w:rPr>
              <w:t>Inspects the wiper motor, washer motor for correct operation under specified testing instructions.</w:t>
            </w:r>
          </w:p>
        </w:tc>
        <w:tc>
          <w:tcPr>
            <w:tcW w:w="1070" w:type="dxa"/>
            <w:vAlign w:val="center"/>
          </w:tcPr>
          <w:p w14:paraId="175C8006" w14:textId="7A915C5B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91072B" wp14:editId="17CCDD0E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2A8159C" w14:textId="29493329" w:rsidR="00FF482F" w:rsidRPr="00400CDE" w:rsidRDefault="00FF482F" w:rsidP="00FF482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3C73E6" wp14:editId="42372DC0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4E6FC304" w14:textId="77777777" w:rsidR="00FF482F" w:rsidRPr="00400CDE" w:rsidRDefault="00FF482F" w:rsidP="00FF482F">
      <w:pPr>
        <w:rPr>
          <w:rFonts w:ascii="Calibri" w:eastAsia="Calibri" w:hAnsi="Calibri" w:cs="Arial"/>
        </w:rPr>
      </w:pPr>
    </w:p>
    <w:p w14:paraId="30995F93" w14:textId="77777777" w:rsidR="00FF482F" w:rsidRPr="00400CDE" w:rsidRDefault="00FF482F" w:rsidP="00FF482F">
      <w:pPr>
        <w:rPr>
          <w:rFonts w:ascii="Calibri" w:eastAsia="Calibri" w:hAnsi="Calibri" w:cs="Arial"/>
        </w:rPr>
      </w:pPr>
    </w:p>
    <w:p w14:paraId="06F44C31" w14:textId="77777777" w:rsidR="00FF482F" w:rsidRPr="00400CDE" w:rsidRDefault="00FF482F" w:rsidP="00FF482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FD53B9" wp14:editId="6D819FF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E1979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51BB9B5" w14:textId="77777777" w:rsidR="00FF482F" w:rsidRPr="00400CDE" w:rsidRDefault="00FF482F" w:rsidP="00FF482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73B040A6" w14:textId="77777777" w:rsidR="00FF482F" w:rsidRDefault="00FF482F" w:rsidP="00FF482F">
      <w:pPr>
        <w:spacing w:after="160" w:line="259" w:lineRule="auto"/>
      </w:pPr>
      <w:r w:rsidRPr="00400CDE">
        <w:br w:type="page"/>
      </w:r>
    </w:p>
    <w:bookmarkEnd w:id="1"/>
    <w:p w14:paraId="7865E71D" w14:textId="40798DE5" w:rsidR="00BC2A8D" w:rsidRPr="00297552" w:rsidRDefault="00BC2A8D" w:rsidP="00BC2A8D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482F" w:rsidRPr="003310DC" w14:paraId="6F615EB1" w14:textId="77777777" w:rsidTr="00A42348">
        <w:trPr>
          <w:trHeight w:val="350"/>
        </w:trPr>
        <w:tc>
          <w:tcPr>
            <w:tcW w:w="1699" w:type="dxa"/>
            <w:vAlign w:val="center"/>
          </w:tcPr>
          <w:p w14:paraId="78604143" w14:textId="2E4B9364" w:rsidR="00FF482F" w:rsidRPr="00131576" w:rsidRDefault="00FF482F" w:rsidP="00FF482F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FB49FC0" w14:textId="63A41C66" w:rsidR="00FF482F" w:rsidRPr="00DB4947" w:rsidRDefault="00FF482F" w:rsidP="00FF482F">
            <w:pPr>
              <w:spacing w:after="0"/>
              <w:rPr>
                <w:b/>
                <w:bCs/>
                <w:i/>
                <w:iCs/>
                <w:szCs w:val="32"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FF482F" w:rsidRPr="003310DC" w14:paraId="431495BF" w14:textId="77777777" w:rsidTr="00A42348">
        <w:trPr>
          <w:trHeight w:val="302"/>
        </w:trPr>
        <w:tc>
          <w:tcPr>
            <w:tcW w:w="1699" w:type="dxa"/>
            <w:vAlign w:val="center"/>
          </w:tcPr>
          <w:p w14:paraId="057A9342" w14:textId="6F6E7A02" w:rsidR="00FF482F" w:rsidRPr="00131576" w:rsidRDefault="00FF482F" w:rsidP="00FF482F">
            <w:pPr>
              <w:spacing w:after="0"/>
              <w:rPr>
                <w:b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4A6FEE44" w14:textId="7ADAF0B0" w:rsidR="00FF482F" w:rsidRPr="00DB4947" w:rsidRDefault="00FF482F" w:rsidP="00FF482F">
            <w:pPr>
              <w:spacing w:after="0"/>
              <w:rPr>
                <w:b/>
                <w:bCs/>
                <w:i/>
                <w:iCs/>
                <w:szCs w:val="32"/>
              </w:rPr>
            </w:pP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</w:p>
        </w:tc>
      </w:tr>
      <w:tr w:rsidR="00BC2A8D" w:rsidRPr="003310DC" w14:paraId="38430036" w14:textId="77777777" w:rsidTr="0018077A">
        <w:trPr>
          <w:trHeight w:val="802"/>
        </w:trPr>
        <w:tc>
          <w:tcPr>
            <w:tcW w:w="1699" w:type="dxa"/>
            <w:vAlign w:val="center"/>
          </w:tcPr>
          <w:p w14:paraId="07C1A193" w14:textId="77777777" w:rsidR="00BC2A8D" w:rsidRPr="00131576" w:rsidRDefault="00BC2A8D" w:rsidP="0018077A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A602812" w14:textId="1BF8D163" w:rsidR="00BC2A8D" w:rsidRDefault="00BC2A8D" w:rsidP="0018077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FF482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5677429A" w14:textId="77777777" w:rsidR="00BC2A8D" w:rsidRPr="00A2773F" w:rsidRDefault="00BC2A8D" w:rsidP="0018077A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BC2A8D" w:rsidRPr="00C25833" w14:paraId="12C6FCF6" w14:textId="77777777" w:rsidTr="0018077A">
        <w:trPr>
          <w:trHeight w:val="793"/>
        </w:trPr>
        <w:tc>
          <w:tcPr>
            <w:tcW w:w="1699" w:type="dxa"/>
            <w:vAlign w:val="center"/>
          </w:tcPr>
          <w:p w14:paraId="7D6BF187" w14:textId="77777777" w:rsidR="00BC2A8D" w:rsidRPr="00131576" w:rsidRDefault="00BC2A8D" w:rsidP="0018077A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311DC70C" w14:textId="77777777" w:rsidR="00BC2A8D" w:rsidRPr="001D6ECA" w:rsidRDefault="00BC2A8D" w:rsidP="0018077A">
            <w:pPr>
              <w:rPr>
                <w:sz w:val="10"/>
              </w:rPr>
            </w:pPr>
          </w:p>
          <w:p w14:paraId="20AA8AF6" w14:textId="77777777" w:rsidR="00BC2A8D" w:rsidRDefault="00BC2A8D" w:rsidP="0018077A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0D620D" wp14:editId="2D77715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D307AA" id="Rectangle 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CtyOBK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44615C" wp14:editId="0C57F43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FF555" id="Rectangle 5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mvAhb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DD4FD6E" w14:textId="22799A96" w:rsidR="00BC2A8D" w:rsidRDefault="00BC2A8D" w:rsidP="0018077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FF482F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E4406D4" w14:textId="338578D7" w:rsidR="00BC2A8D" w:rsidRPr="00890964" w:rsidRDefault="00BC2A8D" w:rsidP="0018077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FF482F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6E32C46" w14:textId="77777777" w:rsidR="00BC2A8D" w:rsidRDefault="00BC2A8D" w:rsidP="00BC2A8D">
      <w:pPr>
        <w:rPr>
          <w:sz w:val="2"/>
        </w:rPr>
      </w:pPr>
    </w:p>
    <w:p w14:paraId="04268181" w14:textId="77777777" w:rsidR="00BC2A8D" w:rsidRDefault="00BC2A8D" w:rsidP="00BC2A8D">
      <w:pPr>
        <w:rPr>
          <w:sz w:val="2"/>
        </w:rPr>
      </w:pPr>
    </w:p>
    <w:p w14:paraId="5442DFF1" w14:textId="77777777" w:rsidR="00BC2A8D" w:rsidRDefault="00BC2A8D" w:rsidP="00BC2A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C2A8D" w:rsidRPr="00EA3F9A" w14:paraId="2CC7110E" w14:textId="77777777" w:rsidTr="0018077A">
        <w:trPr>
          <w:trHeight w:val="384"/>
        </w:trPr>
        <w:tc>
          <w:tcPr>
            <w:tcW w:w="9478" w:type="dxa"/>
            <w:gridSpan w:val="8"/>
            <w:vAlign w:val="center"/>
          </w:tcPr>
          <w:p w14:paraId="24961597" w14:textId="77777777" w:rsidR="00BC2A8D" w:rsidRPr="00EA3F9A" w:rsidRDefault="00BC2A8D" w:rsidP="0018077A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BC2A8D" w:rsidRPr="00EA3F9A" w14:paraId="1D11F292" w14:textId="77777777" w:rsidTr="0018077A">
        <w:trPr>
          <w:trHeight w:val="487"/>
        </w:trPr>
        <w:tc>
          <w:tcPr>
            <w:tcW w:w="3201" w:type="dxa"/>
            <w:vAlign w:val="center"/>
          </w:tcPr>
          <w:p w14:paraId="6BE61FB3" w14:textId="77777777" w:rsidR="00BC2A8D" w:rsidRPr="00EA3F9A" w:rsidRDefault="00BC2A8D" w:rsidP="0018077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65AF928" w14:textId="77777777" w:rsidR="00BC2A8D" w:rsidRPr="00EA3F9A" w:rsidRDefault="00BC2A8D" w:rsidP="0018077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B15595D" w14:textId="77777777" w:rsidR="00BC2A8D" w:rsidRPr="00EA3F9A" w:rsidRDefault="00BC2A8D" w:rsidP="0018077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BC2A8D" w:rsidRPr="00EA3F9A" w14:paraId="2E2CA143" w14:textId="77777777" w:rsidTr="0018077A">
        <w:trPr>
          <w:cantSplit/>
          <w:trHeight w:val="1566"/>
        </w:trPr>
        <w:tc>
          <w:tcPr>
            <w:tcW w:w="3201" w:type="dxa"/>
            <w:vAlign w:val="center"/>
          </w:tcPr>
          <w:p w14:paraId="54937DD7" w14:textId="77777777" w:rsidR="00BC2A8D" w:rsidRPr="00EA3F9A" w:rsidRDefault="00BC2A8D" w:rsidP="0018077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94F80CA" w14:textId="77777777" w:rsidR="00BC2A8D" w:rsidRPr="00EA3F9A" w:rsidRDefault="00BC2A8D" w:rsidP="0018077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A0C9D80" w14:textId="77777777" w:rsidR="00BC2A8D" w:rsidRPr="00EA3F9A" w:rsidRDefault="00BC2A8D" w:rsidP="0018077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103025B" w14:textId="77777777" w:rsidR="00BC2A8D" w:rsidRPr="00EA3F9A" w:rsidRDefault="00BC2A8D" w:rsidP="0018077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B7E2225" w14:textId="77777777" w:rsidR="00BC2A8D" w:rsidRPr="00EA3F9A" w:rsidRDefault="00BC2A8D" w:rsidP="0018077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F0AB0C" w14:textId="77777777" w:rsidR="00BC2A8D" w:rsidRPr="00EA3F9A" w:rsidRDefault="00BC2A8D" w:rsidP="0018077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BDEE1BF" w14:textId="77777777" w:rsidR="00BC2A8D" w:rsidRPr="00EA3F9A" w:rsidRDefault="00BC2A8D" w:rsidP="0018077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08735EE" w14:textId="77777777" w:rsidR="00BC2A8D" w:rsidRPr="00EA3F9A" w:rsidRDefault="00BC2A8D" w:rsidP="0018077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BC2A8D" w:rsidRPr="00EA3F9A" w14:paraId="6E34E50D" w14:textId="77777777" w:rsidTr="0018077A">
        <w:trPr>
          <w:trHeight w:val="295"/>
        </w:trPr>
        <w:tc>
          <w:tcPr>
            <w:tcW w:w="3201" w:type="dxa"/>
            <w:vAlign w:val="center"/>
          </w:tcPr>
          <w:p w14:paraId="01334ADB" w14:textId="77777777" w:rsidR="00BC2A8D" w:rsidRPr="00EA3F9A" w:rsidRDefault="00BC2A8D" w:rsidP="0018077A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CB59EC" w14:textId="77777777" w:rsidR="00BC2A8D" w:rsidRPr="00EA3F9A" w:rsidRDefault="00BC2A8D" w:rsidP="0018077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458C93" w14:textId="77777777" w:rsidR="00BC2A8D" w:rsidRPr="00EA3F9A" w:rsidRDefault="00BC2A8D" w:rsidP="0018077A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A2EC093" w14:textId="77777777" w:rsidR="00BC2A8D" w:rsidRPr="00EA3F9A" w:rsidRDefault="00BC2A8D" w:rsidP="0018077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9EAF68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BBE0C1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AAA19E3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AB00823" w14:textId="77777777" w:rsidR="00BC2A8D" w:rsidRPr="00EA3F9A" w:rsidRDefault="00BC2A8D" w:rsidP="0018077A">
            <w:pPr>
              <w:rPr>
                <w:sz w:val="22"/>
              </w:rPr>
            </w:pPr>
          </w:p>
        </w:tc>
      </w:tr>
      <w:tr w:rsidR="00BC2A8D" w:rsidRPr="00EA3F9A" w14:paraId="21693120" w14:textId="77777777" w:rsidTr="0018077A">
        <w:trPr>
          <w:trHeight w:val="295"/>
        </w:trPr>
        <w:tc>
          <w:tcPr>
            <w:tcW w:w="3201" w:type="dxa"/>
            <w:vAlign w:val="center"/>
          </w:tcPr>
          <w:p w14:paraId="7E4428B8" w14:textId="77777777" w:rsidR="00BC2A8D" w:rsidRPr="00EA3F9A" w:rsidRDefault="00BC2A8D" w:rsidP="0018077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7DB0492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484B13E7" w14:textId="77777777" w:rsidR="00BC2A8D" w:rsidRPr="00EA3F9A" w:rsidRDefault="00BC2A8D" w:rsidP="0018077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476DF9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528FE5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672501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803558D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2F5F949" w14:textId="77777777" w:rsidR="00BC2A8D" w:rsidRPr="00EA3F9A" w:rsidRDefault="00BC2A8D" w:rsidP="0018077A">
            <w:pPr>
              <w:rPr>
                <w:sz w:val="22"/>
              </w:rPr>
            </w:pPr>
          </w:p>
        </w:tc>
      </w:tr>
      <w:tr w:rsidR="00BC2A8D" w:rsidRPr="00EA3F9A" w14:paraId="29BFA816" w14:textId="77777777" w:rsidTr="0018077A">
        <w:trPr>
          <w:trHeight w:val="306"/>
        </w:trPr>
        <w:tc>
          <w:tcPr>
            <w:tcW w:w="3201" w:type="dxa"/>
            <w:vAlign w:val="center"/>
          </w:tcPr>
          <w:p w14:paraId="5B8E56AA" w14:textId="77777777" w:rsidR="00BC2A8D" w:rsidRPr="00EA3F9A" w:rsidRDefault="00BC2A8D" w:rsidP="0018077A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9FA0E1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EBD1DF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DF34DA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FB44B2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872EAA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D160CF8" w14:textId="77777777" w:rsidR="00BC2A8D" w:rsidRPr="00EA3F9A" w:rsidRDefault="00BC2A8D" w:rsidP="0018077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1FC5E6F" w14:textId="77777777" w:rsidR="00BC2A8D" w:rsidRPr="00EA3F9A" w:rsidRDefault="00BC2A8D" w:rsidP="0018077A">
            <w:pPr>
              <w:rPr>
                <w:sz w:val="22"/>
              </w:rPr>
            </w:pPr>
          </w:p>
        </w:tc>
      </w:tr>
    </w:tbl>
    <w:p w14:paraId="38A00CB7" w14:textId="77777777" w:rsidR="00BC2A8D" w:rsidRPr="00580BA3" w:rsidRDefault="00BC2A8D" w:rsidP="00BC2A8D">
      <w:pPr>
        <w:rPr>
          <w:sz w:val="12"/>
          <w:szCs w:val="12"/>
        </w:rPr>
      </w:pPr>
    </w:p>
    <w:p w14:paraId="6F148F36" w14:textId="77777777" w:rsidR="00BC2A8D" w:rsidRDefault="00BC2A8D" w:rsidP="00BC2A8D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2C6F671" w14:textId="77777777" w:rsidR="00BC2A8D" w:rsidRPr="00131576" w:rsidRDefault="00BC2A8D" w:rsidP="00BC2A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1472"/>
        <w:gridCol w:w="2484"/>
        <w:gridCol w:w="1182"/>
        <w:gridCol w:w="646"/>
        <w:gridCol w:w="647"/>
        <w:gridCol w:w="2581"/>
      </w:tblGrid>
      <w:tr w:rsidR="00BC2A8D" w:rsidRPr="00EA3F9A" w14:paraId="14CBCB72" w14:textId="77777777" w:rsidTr="00FF482F">
        <w:trPr>
          <w:trHeight w:val="573"/>
        </w:trPr>
        <w:tc>
          <w:tcPr>
            <w:tcW w:w="2134" w:type="dxa"/>
            <w:gridSpan w:val="2"/>
            <w:vAlign w:val="center"/>
          </w:tcPr>
          <w:p w14:paraId="25E90F37" w14:textId="77777777" w:rsidR="00BC2A8D" w:rsidRPr="009C35F9" w:rsidRDefault="00BC2A8D" w:rsidP="00FF482F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540" w:type="dxa"/>
            <w:gridSpan w:val="5"/>
          </w:tcPr>
          <w:p w14:paraId="78F9735E" w14:textId="06F98077" w:rsidR="00BC2A8D" w:rsidRPr="009C35F9" w:rsidRDefault="00FF482F" w:rsidP="00FF482F">
            <w:pPr>
              <w:spacing w:after="0"/>
              <w:rPr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F482F">
              <w:rPr>
                <w:rFonts w:ascii="Arial" w:hAnsi="Arial" w:cs="Arial"/>
                <w:b/>
                <w:bCs/>
                <w:sz w:val="22"/>
                <w:szCs w:val="22"/>
              </w:rPr>
              <w:t>you are required to perform various operations as under)</w:t>
            </w:r>
          </w:p>
        </w:tc>
      </w:tr>
      <w:tr w:rsidR="00BC2A8D" w:rsidRPr="00EA3F9A" w14:paraId="0A5982B0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96"/>
        </w:trPr>
        <w:tc>
          <w:tcPr>
            <w:tcW w:w="580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489646" w14:textId="77777777" w:rsidR="00BC2A8D" w:rsidRPr="00EA3F9A" w:rsidRDefault="00BC2A8D" w:rsidP="0018077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B9EEAC" w14:textId="77777777" w:rsidR="00BC2A8D" w:rsidRPr="00EA3F9A" w:rsidRDefault="00BC2A8D" w:rsidP="0018077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05FDE6" w14:textId="77777777" w:rsidR="00BC2A8D" w:rsidRPr="00EA3F9A" w:rsidRDefault="00BC2A8D" w:rsidP="0018077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8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EA29FC" w14:textId="77777777" w:rsidR="00BC2A8D" w:rsidRPr="00EA3F9A" w:rsidRDefault="00BC2A8D" w:rsidP="0018077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C2A8D" w:rsidRPr="00EA3F9A" w14:paraId="764334AE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2"/>
        </w:trPr>
        <w:tc>
          <w:tcPr>
            <w:tcW w:w="662" w:type="dxa"/>
            <w:tcBorders>
              <w:top w:val="single" w:sz="18" w:space="0" w:color="auto"/>
            </w:tcBorders>
            <w:vAlign w:val="center"/>
          </w:tcPr>
          <w:p w14:paraId="26F7611F" w14:textId="77777777" w:rsidR="00BC2A8D" w:rsidRPr="009C35F9" w:rsidRDefault="00BC2A8D" w:rsidP="00FF48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8" w:type="dxa"/>
            <w:gridSpan w:val="3"/>
            <w:tcBorders>
              <w:top w:val="single" w:sz="18" w:space="0" w:color="auto"/>
            </w:tcBorders>
          </w:tcPr>
          <w:p w14:paraId="7B55AB2A" w14:textId="77777777" w:rsidR="00BC2A8D" w:rsidRPr="00FF482F" w:rsidRDefault="00BC2A8D" w:rsidP="00FF48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Measure voltage, continuity and resistance by using Digital Multi METER (DMM)</w:t>
            </w:r>
          </w:p>
        </w:tc>
        <w:tc>
          <w:tcPr>
            <w:tcW w:w="646" w:type="dxa"/>
            <w:tcBorders>
              <w:top w:val="single" w:sz="18" w:space="0" w:color="auto"/>
            </w:tcBorders>
          </w:tcPr>
          <w:p w14:paraId="20946059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single" w:sz="18" w:space="0" w:color="auto"/>
            </w:tcBorders>
          </w:tcPr>
          <w:p w14:paraId="7740F3FF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1" w:type="dxa"/>
            <w:vMerge w:val="restart"/>
            <w:tcBorders>
              <w:top w:val="single" w:sz="18" w:space="0" w:color="auto"/>
            </w:tcBorders>
          </w:tcPr>
          <w:p w14:paraId="11DD6A49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8D" w:rsidRPr="00EA3F9A" w14:paraId="01E0BB2A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2"/>
        </w:trPr>
        <w:tc>
          <w:tcPr>
            <w:tcW w:w="662" w:type="dxa"/>
            <w:vAlign w:val="center"/>
          </w:tcPr>
          <w:p w14:paraId="0B48DFF7" w14:textId="77777777" w:rsidR="00BC2A8D" w:rsidRPr="009C35F9" w:rsidRDefault="00BC2A8D" w:rsidP="00FF48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8" w:type="dxa"/>
            <w:gridSpan w:val="3"/>
          </w:tcPr>
          <w:p w14:paraId="05C4B7D0" w14:textId="77777777" w:rsidR="00BC2A8D" w:rsidRPr="00FF482F" w:rsidRDefault="00BC2A8D" w:rsidP="00FF482F">
            <w:pPr>
              <w:pStyle w:val="NoSpacing"/>
              <w:spacing w:line="276" w:lineRule="auto"/>
              <w:ind w:left="0" w:hanging="4"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Design horn/ light circuits on work bench using appropriate tools?</w:t>
            </w:r>
          </w:p>
        </w:tc>
        <w:tc>
          <w:tcPr>
            <w:tcW w:w="646" w:type="dxa"/>
            <w:vAlign w:val="center"/>
          </w:tcPr>
          <w:p w14:paraId="66CC5910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" w:type="dxa"/>
            <w:vAlign w:val="center"/>
          </w:tcPr>
          <w:p w14:paraId="4881A4FC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30A34026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8D" w:rsidRPr="00EA3F9A" w14:paraId="77A507A0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2"/>
        </w:trPr>
        <w:tc>
          <w:tcPr>
            <w:tcW w:w="662" w:type="dxa"/>
            <w:vAlign w:val="center"/>
          </w:tcPr>
          <w:p w14:paraId="2578E711" w14:textId="77777777" w:rsidR="00BC2A8D" w:rsidRPr="009C35F9" w:rsidRDefault="00BC2A8D" w:rsidP="00FF48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8" w:type="dxa"/>
            <w:gridSpan w:val="3"/>
          </w:tcPr>
          <w:p w14:paraId="2A45427C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FF482F">
              <w:rPr>
                <w:rFonts w:ascii="Arial" w:hAnsi="Arial" w:cs="Arial"/>
                <w:bCs/>
                <w:sz w:val="22"/>
                <w:szCs w:val="22"/>
              </w:rPr>
              <w:t>Test battery by using the load tester/battery tester and assess the battery performance</w:t>
            </w:r>
          </w:p>
        </w:tc>
        <w:tc>
          <w:tcPr>
            <w:tcW w:w="646" w:type="dxa"/>
            <w:vAlign w:val="center"/>
          </w:tcPr>
          <w:p w14:paraId="3E144838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" w:type="dxa"/>
            <w:vAlign w:val="center"/>
          </w:tcPr>
          <w:p w14:paraId="2B235686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05BB25C7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8D" w:rsidRPr="00EA3F9A" w14:paraId="2432BF64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62" w:type="dxa"/>
            <w:vAlign w:val="center"/>
          </w:tcPr>
          <w:p w14:paraId="11227825" w14:textId="77777777" w:rsidR="00BC2A8D" w:rsidRPr="009C35F9" w:rsidRDefault="00BC2A8D" w:rsidP="00FF48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8" w:type="dxa"/>
            <w:gridSpan w:val="3"/>
          </w:tcPr>
          <w:p w14:paraId="7267D005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FF482F">
              <w:rPr>
                <w:rFonts w:ascii="Arial" w:hAnsi="Arial" w:cs="Arial"/>
                <w:bCs/>
                <w:sz w:val="22"/>
                <w:szCs w:val="22"/>
              </w:rPr>
              <w:t>Carryout safe procedure to replace the starter motor from the vehicle.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13A452F2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220EBC99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2A65F347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8D" w:rsidRPr="00EA3F9A" w14:paraId="2E5E0E60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62" w:type="dxa"/>
            <w:vAlign w:val="center"/>
          </w:tcPr>
          <w:p w14:paraId="49E51593" w14:textId="77777777" w:rsidR="00BC2A8D" w:rsidRPr="009C35F9" w:rsidRDefault="00BC2A8D" w:rsidP="00FF48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8" w:type="dxa"/>
            <w:gridSpan w:val="3"/>
          </w:tcPr>
          <w:p w14:paraId="747995B8" w14:textId="019881DE" w:rsidR="00BC2A8D" w:rsidRPr="00FF482F" w:rsidRDefault="00BC2A8D" w:rsidP="00FF48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 xml:space="preserve">Inspect vehicle Ignition system and </w:t>
            </w:r>
            <w:r w:rsidR="00FF482F" w:rsidRPr="00FF482F">
              <w:rPr>
                <w:rFonts w:ascii="Arial" w:hAnsi="Arial" w:cs="Arial"/>
                <w:sz w:val="22"/>
                <w:szCs w:val="22"/>
              </w:rPr>
              <w:t>diagnose following</w:t>
            </w:r>
            <w:r w:rsidRPr="00FF482F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7771B491" w14:textId="77777777" w:rsidR="00BC2A8D" w:rsidRPr="00FF482F" w:rsidRDefault="00BC2A8D" w:rsidP="00FF48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Crank engine and test presence of spark in a system,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60292146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24EE6B59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699904E7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8D" w:rsidRPr="00EA3F9A" w14:paraId="35CC556C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62" w:type="dxa"/>
            <w:vAlign w:val="center"/>
          </w:tcPr>
          <w:p w14:paraId="695A4766" w14:textId="77777777" w:rsidR="00BC2A8D" w:rsidRPr="009C35F9" w:rsidRDefault="00BC2A8D" w:rsidP="00FF48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8" w:type="dxa"/>
            <w:gridSpan w:val="3"/>
          </w:tcPr>
          <w:p w14:paraId="4771FBAE" w14:textId="77777777" w:rsidR="00BC2A8D" w:rsidRPr="00FF482F" w:rsidRDefault="00BC2A8D" w:rsidP="00FF482F">
            <w:pPr>
              <w:pStyle w:val="Normal2"/>
              <w:spacing w:line="276" w:lineRule="auto"/>
              <w:jc w:val="left"/>
              <w:rPr>
                <w:rFonts w:cs="Arial"/>
                <w:sz w:val="22"/>
                <w:szCs w:val="22"/>
              </w:rPr>
            </w:pPr>
            <w:r w:rsidRPr="00FF482F">
              <w:rPr>
                <w:rFonts w:cs="Arial"/>
                <w:sz w:val="22"/>
                <w:szCs w:val="22"/>
              </w:rPr>
              <w:t>Inspect/ Replace ignition switch, ignition coil and electrical connectors under specified procedure</w:t>
            </w:r>
            <w:r w:rsidRPr="00FF482F">
              <w:rPr>
                <w:rFonts w:cs="Arial"/>
                <w:b/>
                <w:bCs/>
                <w:sz w:val="22"/>
                <w:szCs w:val="22"/>
              </w:rPr>
              <w:t>.</w:t>
            </w:r>
            <w:r w:rsidRPr="00FF482F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7AD12410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4461828F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6BDA6E74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8D" w:rsidRPr="00EA3F9A" w14:paraId="40BC42F6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7"/>
        </w:trPr>
        <w:tc>
          <w:tcPr>
            <w:tcW w:w="662" w:type="dxa"/>
            <w:vAlign w:val="center"/>
          </w:tcPr>
          <w:p w14:paraId="7AF5DEAE" w14:textId="77777777" w:rsidR="00BC2A8D" w:rsidRPr="009C35F9" w:rsidRDefault="00BC2A8D" w:rsidP="00FF48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8" w:type="dxa"/>
            <w:gridSpan w:val="3"/>
          </w:tcPr>
          <w:p w14:paraId="456CC03B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FF482F">
              <w:rPr>
                <w:rFonts w:ascii="Arial" w:hAnsi="Arial" w:cs="Arial"/>
                <w:bCs/>
                <w:sz w:val="22"/>
                <w:szCs w:val="22"/>
              </w:rPr>
              <w:t>Use the scanner to find out the fault related to the crank sensor and reset the trouble code by use of scanner.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78177D8F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3838C6E5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7533010D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8D" w:rsidRPr="00EA3F9A" w14:paraId="33557B60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1"/>
        </w:trPr>
        <w:tc>
          <w:tcPr>
            <w:tcW w:w="662" w:type="dxa"/>
            <w:vAlign w:val="center"/>
          </w:tcPr>
          <w:p w14:paraId="1161BF4C" w14:textId="77777777" w:rsidR="00BC2A8D" w:rsidRPr="009C35F9" w:rsidRDefault="00BC2A8D" w:rsidP="00FF48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8" w:type="dxa"/>
            <w:gridSpan w:val="3"/>
          </w:tcPr>
          <w:p w14:paraId="6DF4779C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FF482F">
              <w:rPr>
                <w:rFonts w:ascii="Arial" w:eastAsiaTheme="minorHAnsi" w:hAnsi="Arial" w:cs="Arial"/>
                <w:bCs/>
                <w:sz w:val="22"/>
                <w:szCs w:val="22"/>
              </w:rPr>
              <w:t>Perform workbench test on alternator to confirm the operation.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569D93EE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7640FFD4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36A35736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8D" w:rsidRPr="00EA3F9A" w14:paraId="4AE6FCA8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62" w:type="dxa"/>
            <w:vAlign w:val="center"/>
          </w:tcPr>
          <w:p w14:paraId="716AD3A9" w14:textId="77777777" w:rsidR="00BC2A8D" w:rsidRPr="009C35F9" w:rsidRDefault="00BC2A8D" w:rsidP="00FF48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8" w:type="dxa"/>
            <w:gridSpan w:val="3"/>
          </w:tcPr>
          <w:p w14:paraId="2A46E6AB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 xml:space="preserve">Inspect vehicle lightening system and diagnose following; under specified testing instructions, faulty relay and faulty flasher. 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7D0BF3BA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4E921CF5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566DBC8B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8D" w:rsidRPr="00EA3F9A" w14:paraId="143F0953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62" w:type="dxa"/>
            <w:vAlign w:val="center"/>
          </w:tcPr>
          <w:p w14:paraId="1A77A2E8" w14:textId="77777777" w:rsidR="00BC2A8D" w:rsidRPr="009C35F9" w:rsidRDefault="00BC2A8D" w:rsidP="00FF48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38" w:type="dxa"/>
            <w:gridSpan w:val="3"/>
          </w:tcPr>
          <w:p w14:paraId="7AB16B01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F482F">
              <w:rPr>
                <w:rFonts w:ascii="Arial" w:hAnsi="Arial" w:cs="Arial"/>
                <w:sz w:val="22"/>
                <w:szCs w:val="22"/>
              </w:rPr>
              <w:t>Inspects the wiper motor, washer motor for correct operation under specified testing instructions.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03630592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08D95D6D" w14:textId="77777777" w:rsidR="00BC2A8D" w:rsidRPr="00FF482F" w:rsidRDefault="00BC2A8D" w:rsidP="00FF482F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15E1D898" w14:textId="77777777" w:rsidR="00BC2A8D" w:rsidRPr="00FF482F" w:rsidRDefault="00BC2A8D" w:rsidP="00FF482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8D" w:rsidRPr="00EA3F9A" w14:paraId="2DBFA650" w14:textId="77777777" w:rsidTr="00180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4618" w:type="dxa"/>
            <w:gridSpan w:val="3"/>
            <w:vAlign w:val="center"/>
          </w:tcPr>
          <w:p w14:paraId="51558147" w14:textId="77777777" w:rsidR="00BC2A8D" w:rsidRPr="00EA3F9A" w:rsidRDefault="00BC2A8D" w:rsidP="0018077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3FD99D" wp14:editId="1D8C1F6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3CB78A" id="Rectangle 6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A7ITBp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56" w:type="dxa"/>
            <w:gridSpan w:val="4"/>
          </w:tcPr>
          <w:p w14:paraId="584D6F9C" w14:textId="77777777" w:rsidR="00BC2A8D" w:rsidRPr="00EA3F9A" w:rsidRDefault="00BC2A8D" w:rsidP="0018077A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9D4AD9" wp14:editId="644D228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E4317" id="Rectangle 7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C5C2175" w14:textId="77777777" w:rsidR="00BC2A8D" w:rsidRDefault="00BC2A8D" w:rsidP="00BC2A8D"/>
    <w:p w14:paraId="657C4989" w14:textId="77777777" w:rsidR="00BC2A8D" w:rsidRDefault="00BC2A8D" w:rsidP="00BC2A8D">
      <w:pPr>
        <w:jc w:val="center"/>
        <w:rPr>
          <w:b/>
          <w:sz w:val="32"/>
        </w:rPr>
      </w:pPr>
    </w:p>
    <w:p w14:paraId="6C1E0A46" w14:textId="77777777" w:rsidR="00BC2A8D" w:rsidRDefault="00BC2A8D" w:rsidP="00BC2A8D">
      <w:pPr>
        <w:rPr>
          <w:b/>
          <w:sz w:val="32"/>
        </w:rPr>
      </w:pPr>
    </w:p>
    <w:p w14:paraId="577D02C9" w14:textId="77777777" w:rsidR="00BC2A8D" w:rsidRDefault="00BC2A8D" w:rsidP="00BC2A8D">
      <w:pPr>
        <w:rPr>
          <w:b/>
          <w:sz w:val="32"/>
        </w:rPr>
      </w:pPr>
    </w:p>
    <w:p w14:paraId="71E0AD76" w14:textId="77777777" w:rsidR="00BC2A8D" w:rsidRDefault="00BC2A8D" w:rsidP="00BC2A8D">
      <w:pPr>
        <w:rPr>
          <w:b/>
          <w:sz w:val="32"/>
        </w:rPr>
      </w:pPr>
    </w:p>
    <w:p w14:paraId="536B7CE8" w14:textId="77777777" w:rsidR="00BC2A8D" w:rsidRDefault="00BC2A8D" w:rsidP="00BC2A8D">
      <w:pPr>
        <w:rPr>
          <w:b/>
          <w:sz w:val="32"/>
        </w:rPr>
      </w:pPr>
    </w:p>
    <w:p w14:paraId="5DA39FA1" w14:textId="77777777" w:rsidR="00BC2A8D" w:rsidRDefault="00BC2A8D" w:rsidP="00BC2A8D">
      <w:pPr>
        <w:rPr>
          <w:b/>
          <w:sz w:val="32"/>
        </w:rPr>
      </w:pPr>
    </w:p>
    <w:p w14:paraId="692FCB09" w14:textId="77777777" w:rsidR="00BC2A8D" w:rsidRPr="0024460D" w:rsidRDefault="00BC2A8D" w:rsidP="00BC2A8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F482F" w:rsidRPr="003310DC" w14:paraId="07CEE35A" w14:textId="77777777" w:rsidTr="00B0473F">
        <w:trPr>
          <w:trHeight w:val="264"/>
        </w:trPr>
        <w:tc>
          <w:tcPr>
            <w:tcW w:w="1699" w:type="dxa"/>
            <w:vAlign w:val="center"/>
          </w:tcPr>
          <w:p w14:paraId="698D1985" w14:textId="57E83DBB" w:rsidR="00FF482F" w:rsidRPr="004B4958" w:rsidRDefault="00FF482F" w:rsidP="00FF482F">
            <w:pPr>
              <w:spacing w:after="0"/>
              <w:rPr>
                <w:b/>
                <w:sz w:val="22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518E9D1" w14:textId="0B5B391E" w:rsidR="00FF482F" w:rsidRPr="001D6ECA" w:rsidRDefault="00FF482F" w:rsidP="00FF482F">
            <w:pPr>
              <w:spacing w:after="0"/>
              <w:rPr>
                <w:sz w:val="20"/>
              </w:rPr>
            </w:pPr>
            <w:r w:rsidRPr="00400CDE">
              <w:rPr>
                <w:rFonts w:ascii="Arial" w:hAnsi="Arial" w:cs="Arial"/>
                <w:b/>
                <w:iCs/>
              </w:rPr>
              <w:t xml:space="preserve">Automobile Technology </w:t>
            </w:r>
            <w:r>
              <w:rPr>
                <w:rFonts w:ascii="Arial" w:hAnsi="Arial" w:cs="Arial"/>
                <w:b/>
                <w:iCs/>
              </w:rPr>
              <w:t>(</w:t>
            </w:r>
            <w:r w:rsidRPr="00400CDE">
              <w:rPr>
                <w:rFonts w:ascii="Arial" w:hAnsi="Arial" w:cs="Arial"/>
                <w:b/>
                <w:iCs/>
              </w:rPr>
              <w:t>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00CDE">
              <w:rPr>
                <w:rFonts w:ascii="Arial" w:hAnsi="Arial" w:cs="Arial"/>
                <w:b/>
                <w:iCs/>
              </w:rPr>
              <w:t>-</w:t>
            </w:r>
            <w:r>
              <w:rPr>
                <w:rFonts w:ascii="Arial" w:hAnsi="Arial" w:cs="Arial"/>
                <w:b/>
                <w:iCs/>
              </w:rPr>
              <w:t>3)</w:t>
            </w:r>
            <w:r w:rsidRPr="00400CDE">
              <w:rPr>
                <w:rFonts w:ascii="Arial" w:hAnsi="Arial" w:cs="Arial"/>
                <w:b/>
                <w:iCs/>
              </w:rPr>
              <w:t xml:space="preserve"> </w:t>
            </w:r>
          </w:p>
        </w:tc>
      </w:tr>
      <w:tr w:rsidR="00FF482F" w:rsidRPr="003310DC" w14:paraId="03CA21B8" w14:textId="77777777" w:rsidTr="00B0473F">
        <w:trPr>
          <w:trHeight w:val="264"/>
        </w:trPr>
        <w:tc>
          <w:tcPr>
            <w:tcW w:w="1699" w:type="dxa"/>
            <w:vAlign w:val="center"/>
          </w:tcPr>
          <w:p w14:paraId="26F4A0CE" w14:textId="48AEDD38" w:rsidR="00FF482F" w:rsidRPr="004B4958" w:rsidRDefault="00FF482F" w:rsidP="00FF482F">
            <w:pPr>
              <w:spacing w:after="0"/>
              <w:rPr>
                <w:b/>
                <w:sz w:val="22"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11C9BFA7" w14:textId="26C46420" w:rsidR="00FF482F" w:rsidRPr="001D6ECA" w:rsidRDefault="00FF482F" w:rsidP="00FF482F">
            <w:pPr>
              <w:spacing w:after="0"/>
              <w:rPr>
                <w:sz w:val="20"/>
              </w:rPr>
            </w:pP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</w:p>
        </w:tc>
      </w:tr>
      <w:tr w:rsidR="00BC2A8D" w:rsidRPr="003310DC" w14:paraId="1DF0E156" w14:textId="77777777" w:rsidTr="0018077A">
        <w:trPr>
          <w:trHeight w:val="802"/>
        </w:trPr>
        <w:tc>
          <w:tcPr>
            <w:tcW w:w="1699" w:type="dxa"/>
            <w:vAlign w:val="center"/>
          </w:tcPr>
          <w:p w14:paraId="7C7C3E39" w14:textId="77777777" w:rsidR="00BC2A8D" w:rsidRPr="004B4958" w:rsidRDefault="00BC2A8D" w:rsidP="0018077A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56BFB41" w14:textId="5A4D32FB" w:rsidR="00BC2A8D" w:rsidRDefault="00BC2A8D" w:rsidP="0018077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FF482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4D890E28" w14:textId="5722D140" w:rsidR="00BC2A8D" w:rsidRPr="00F21B41" w:rsidRDefault="00BC2A8D" w:rsidP="0018077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FF482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BC2A8D" w:rsidRPr="00C25833" w14:paraId="264E160C" w14:textId="77777777" w:rsidTr="0018077A">
        <w:trPr>
          <w:trHeight w:val="793"/>
        </w:trPr>
        <w:tc>
          <w:tcPr>
            <w:tcW w:w="1699" w:type="dxa"/>
            <w:vAlign w:val="center"/>
          </w:tcPr>
          <w:p w14:paraId="3D015AB0" w14:textId="77777777" w:rsidR="00BC2A8D" w:rsidRPr="004B4958" w:rsidRDefault="00BC2A8D" w:rsidP="0018077A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800DF7C" w14:textId="77777777" w:rsidR="00BC2A8D" w:rsidRPr="001D6ECA" w:rsidRDefault="00BC2A8D" w:rsidP="0018077A">
            <w:pPr>
              <w:rPr>
                <w:sz w:val="10"/>
              </w:rPr>
            </w:pPr>
          </w:p>
          <w:p w14:paraId="63FCC133" w14:textId="77777777" w:rsidR="00BC2A8D" w:rsidRDefault="00BC2A8D" w:rsidP="0018077A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334C24" wp14:editId="10FD07E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1F4BD" id="Rectangle 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ZvQKC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23ED85" wp14:editId="3B5BFCA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84761" id="Rectangle 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9D4B86E" w14:textId="556C80D8" w:rsidR="00BC2A8D" w:rsidRDefault="00BC2A8D" w:rsidP="0018077A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FF482F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FF482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9D833F4" w14:textId="3E97C63F" w:rsidR="00BC2A8D" w:rsidRPr="004D790A" w:rsidRDefault="00BC2A8D" w:rsidP="0018077A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FF482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CB08E3F" w14:textId="77777777" w:rsidR="00BC2A8D" w:rsidRDefault="00BC2A8D" w:rsidP="00BC2A8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F87DBD" wp14:editId="5E41A950">
                <wp:simplePos x="0" y="0"/>
                <wp:positionH relativeFrom="margin">
                  <wp:align>left</wp:align>
                </wp:positionH>
                <wp:positionV relativeFrom="paragraph">
                  <wp:posOffset>2552700</wp:posOffset>
                </wp:positionV>
                <wp:extent cx="6086902" cy="395785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A239A6" w14:textId="77777777" w:rsidR="00BC2A8D" w:rsidRPr="00FB1A30" w:rsidRDefault="00BC2A8D" w:rsidP="00BC2A8D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87DBD" id="Rectangle 10" o:spid="_x0000_s1026" style="position:absolute;margin-left:0;margin-top:201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+qg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" filled="f" strokecolor="black [3213]" strokeweight=".25pt">
                <v:textbox>
                  <w:txbxContent>
                    <w:p w14:paraId="51A239A6" w14:textId="77777777" w:rsidR="00BC2A8D" w:rsidRPr="00FB1A30" w:rsidRDefault="00BC2A8D" w:rsidP="00BC2A8D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C4DD018" w14:textId="77777777" w:rsidR="00BC2A8D" w:rsidRDefault="00BC2A8D" w:rsidP="00BC2A8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C2A8D" w14:paraId="5618D8A2" w14:textId="77777777" w:rsidTr="0018077A">
        <w:trPr>
          <w:trHeight w:val="300"/>
        </w:trPr>
        <w:tc>
          <w:tcPr>
            <w:tcW w:w="6442" w:type="dxa"/>
            <w:gridSpan w:val="2"/>
          </w:tcPr>
          <w:p w14:paraId="1034EDF5" w14:textId="77777777" w:rsidR="00BC2A8D" w:rsidRPr="00FB1A30" w:rsidRDefault="00BC2A8D" w:rsidP="0018077A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9997D2F" w14:textId="77777777" w:rsidR="00BC2A8D" w:rsidRPr="00FB1A30" w:rsidRDefault="00BC2A8D" w:rsidP="0018077A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0646237" w14:textId="77777777" w:rsidR="00BC2A8D" w:rsidRPr="00FB1A30" w:rsidRDefault="00BC2A8D" w:rsidP="0018077A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BC2A8D" w14:paraId="69170552" w14:textId="77777777" w:rsidTr="0018077A">
        <w:trPr>
          <w:trHeight w:val="370"/>
        </w:trPr>
        <w:tc>
          <w:tcPr>
            <w:tcW w:w="470" w:type="dxa"/>
            <w:vMerge w:val="restart"/>
          </w:tcPr>
          <w:p w14:paraId="123B940C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2AB57FE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iCs/>
                <w:sz w:val="20"/>
              </w:rPr>
              <w:t>Define series and parallel circuit.</w:t>
            </w:r>
          </w:p>
        </w:tc>
        <w:tc>
          <w:tcPr>
            <w:tcW w:w="1508" w:type="dxa"/>
            <w:vMerge w:val="restart"/>
          </w:tcPr>
          <w:p w14:paraId="525B77A0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A09127D" w14:textId="77777777" w:rsidR="00BC2A8D" w:rsidRDefault="00BC2A8D" w:rsidP="00FF482F">
            <w:pPr>
              <w:spacing w:after="0"/>
            </w:pPr>
          </w:p>
        </w:tc>
      </w:tr>
      <w:tr w:rsidR="00BC2A8D" w14:paraId="4606355E" w14:textId="77777777" w:rsidTr="0018077A">
        <w:trPr>
          <w:trHeight w:val="262"/>
        </w:trPr>
        <w:tc>
          <w:tcPr>
            <w:tcW w:w="470" w:type="dxa"/>
            <w:vMerge/>
          </w:tcPr>
          <w:p w14:paraId="333418AB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0A337F4" w14:textId="77777777" w:rsidR="00BC2A8D" w:rsidRPr="00DB4947" w:rsidRDefault="00BC2A8D" w:rsidP="00FF482F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0A671B1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/>
          </w:tcPr>
          <w:p w14:paraId="4C647C6D" w14:textId="77777777" w:rsidR="00BC2A8D" w:rsidRDefault="00BC2A8D" w:rsidP="00FF482F">
            <w:pPr>
              <w:spacing w:after="0"/>
            </w:pPr>
          </w:p>
        </w:tc>
      </w:tr>
      <w:tr w:rsidR="00BC2A8D" w14:paraId="328C1046" w14:textId="77777777" w:rsidTr="0018077A">
        <w:trPr>
          <w:trHeight w:val="352"/>
        </w:trPr>
        <w:tc>
          <w:tcPr>
            <w:tcW w:w="470" w:type="dxa"/>
            <w:vMerge w:val="restart"/>
          </w:tcPr>
          <w:p w14:paraId="773A33D5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EE366AC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AC stands for?</w:t>
            </w:r>
          </w:p>
        </w:tc>
        <w:tc>
          <w:tcPr>
            <w:tcW w:w="1508" w:type="dxa"/>
            <w:vMerge w:val="restart"/>
          </w:tcPr>
          <w:p w14:paraId="44E6845D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A70C03F" w14:textId="77777777" w:rsidR="00BC2A8D" w:rsidRDefault="00BC2A8D" w:rsidP="00FF482F">
            <w:pPr>
              <w:spacing w:after="0"/>
            </w:pPr>
          </w:p>
        </w:tc>
      </w:tr>
      <w:tr w:rsidR="00BC2A8D" w14:paraId="72E39204" w14:textId="77777777" w:rsidTr="0018077A">
        <w:trPr>
          <w:trHeight w:val="253"/>
        </w:trPr>
        <w:tc>
          <w:tcPr>
            <w:tcW w:w="470" w:type="dxa"/>
            <w:vMerge/>
          </w:tcPr>
          <w:p w14:paraId="425909AC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D4E6D2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EA7F03D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/>
          </w:tcPr>
          <w:p w14:paraId="4BB82801" w14:textId="77777777" w:rsidR="00BC2A8D" w:rsidRDefault="00BC2A8D" w:rsidP="00FF482F">
            <w:pPr>
              <w:spacing w:after="0"/>
            </w:pPr>
          </w:p>
        </w:tc>
      </w:tr>
      <w:tr w:rsidR="00BC2A8D" w14:paraId="28FFCA18" w14:textId="77777777" w:rsidTr="0018077A">
        <w:trPr>
          <w:trHeight w:val="431"/>
        </w:trPr>
        <w:tc>
          <w:tcPr>
            <w:tcW w:w="470" w:type="dxa"/>
            <w:vMerge w:val="restart"/>
          </w:tcPr>
          <w:p w14:paraId="1F6593A0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DD1175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Battery cell consist of________ lead plates</w:t>
            </w:r>
          </w:p>
        </w:tc>
        <w:tc>
          <w:tcPr>
            <w:tcW w:w="1508" w:type="dxa"/>
            <w:vMerge w:val="restart"/>
          </w:tcPr>
          <w:p w14:paraId="39F36F0D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AF80C61" w14:textId="77777777" w:rsidR="00BC2A8D" w:rsidRDefault="00BC2A8D" w:rsidP="00FF482F">
            <w:pPr>
              <w:spacing w:after="0"/>
            </w:pPr>
          </w:p>
        </w:tc>
      </w:tr>
      <w:tr w:rsidR="00BC2A8D" w14:paraId="28C2F5C5" w14:textId="77777777" w:rsidTr="0018077A">
        <w:trPr>
          <w:trHeight w:val="343"/>
        </w:trPr>
        <w:tc>
          <w:tcPr>
            <w:tcW w:w="470" w:type="dxa"/>
            <w:vMerge/>
          </w:tcPr>
          <w:p w14:paraId="77F8C0EC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0E2582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2C1A4CC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/>
          </w:tcPr>
          <w:p w14:paraId="19DC0545" w14:textId="77777777" w:rsidR="00BC2A8D" w:rsidRDefault="00BC2A8D" w:rsidP="00FF482F">
            <w:pPr>
              <w:spacing w:after="0"/>
            </w:pPr>
          </w:p>
        </w:tc>
      </w:tr>
      <w:tr w:rsidR="00BC2A8D" w14:paraId="0233204E" w14:textId="77777777" w:rsidTr="0018077A">
        <w:trPr>
          <w:trHeight w:val="334"/>
        </w:trPr>
        <w:tc>
          <w:tcPr>
            <w:tcW w:w="470" w:type="dxa"/>
            <w:vMerge w:val="restart"/>
          </w:tcPr>
          <w:p w14:paraId="5A5B47E7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E251BD" w14:textId="77777777" w:rsidR="00BC2A8D" w:rsidRPr="00DB4947" w:rsidRDefault="00BC2A8D" w:rsidP="00FF482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DB4947">
              <w:rPr>
                <w:rFonts w:cstheme="minorHAnsi"/>
                <w:b/>
                <w:bCs/>
                <w:sz w:val="20"/>
                <w:szCs w:val="20"/>
              </w:rPr>
              <w:t>A device trips off when more current passes through it than the rated current is called ……………</w:t>
            </w:r>
          </w:p>
          <w:p w14:paraId="5766C448" w14:textId="77777777" w:rsidR="00BC2A8D" w:rsidRPr="00DB4947" w:rsidRDefault="00BC2A8D" w:rsidP="00FF48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B4947">
              <w:rPr>
                <w:rFonts w:cstheme="minorHAnsi"/>
                <w:b/>
                <w:bCs/>
                <w:sz w:val="20"/>
                <w:szCs w:val="20"/>
              </w:rPr>
              <w:t>Fuse</w:t>
            </w:r>
          </w:p>
          <w:p w14:paraId="1C84EB7B" w14:textId="77777777" w:rsidR="00BC2A8D" w:rsidRPr="00DB4947" w:rsidRDefault="00BC2A8D" w:rsidP="00FF48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B4947">
              <w:rPr>
                <w:rFonts w:cstheme="minorHAnsi"/>
                <w:b/>
                <w:bCs/>
                <w:sz w:val="20"/>
                <w:szCs w:val="20"/>
              </w:rPr>
              <w:t>Circuit breaker</w:t>
            </w:r>
          </w:p>
        </w:tc>
        <w:tc>
          <w:tcPr>
            <w:tcW w:w="1508" w:type="dxa"/>
            <w:vMerge w:val="restart"/>
          </w:tcPr>
          <w:p w14:paraId="324A81AF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F5DF2A9" w14:textId="77777777" w:rsidR="00BC2A8D" w:rsidRDefault="00BC2A8D" w:rsidP="00FF482F">
            <w:pPr>
              <w:spacing w:after="0"/>
            </w:pPr>
          </w:p>
        </w:tc>
      </w:tr>
      <w:tr w:rsidR="00BC2A8D" w14:paraId="6C7C5E3E" w14:textId="77777777" w:rsidTr="0018077A">
        <w:trPr>
          <w:trHeight w:val="244"/>
        </w:trPr>
        <w:tc>
          <w:tcPr>
            <w:tcW w:w="470" w:type="dxa"/>
            <w:vMerge/>
          </w:tcPr>
          <w:p w14:paraId="7E6AFAD1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2523C1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14:paraId="50D98F62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55E8E80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/>
          </w:tcPr>
          <w:p w14:paraId="578D8D8E" w14:textId="77777777" w:rsidR="00BC2A8D" w:rsidRDefault="00BC2A8D" w:rsidP="00FF482F">
            <w:pPr>
              <w:spacing w:after="0"/>
            </w:pPr>
          </w:p>
        </w:tc>
      </w:tr>
      <w:tr w:rsidR="00BC2A8D" w14:paraId="0EB1C8B4" w14:textId="77777777" w:rsidTr="0018077A">
        <w:trPr>
          <w:trHeight w:val="454"/>
        </w:trPr>
        <w:tc>
          <w:tcPr>
            <w:tcW w:w="470" w:type="dxa"/>
            <w:vMerge w:val="restart"/>
          </w:tcPr>
          <w:p w14:paraId="7A3872AC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941DF4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 xml:space="preserve">In distributor system pick up coil switch replacement of </w:t>
            </w:r>
            <w:proofErr w:type="spellStart"/>
            <w:r w:rsidRPr="00DB4947">
              <w:rPr>
                <w:b/>
                <w:bCs/>
                <w:sz w:val="20"/>
                <w:szCs w:val="20"/>
              </w:rPr>
              <w:t>C.B</w:t>
            </w:r>
            <w:proofErr w:type="spellEnd"/>
            <w:r w:rsidRPr="00DB4947">
              <w:rPr>
                <w:b/>
                <w:bCs/>
                <w:sz w:val="20"/>
                <w:szCs w:val="20"/>
              </w:rPr>
              <w:t xml:space="preserve"> point</w:t>
            </w:r>
          </w:p>
          <w:p w14:paraId="674E0203" w14:textId="77777777" w:rsidR="00BC2A8D" w:rsidRPr="00DB4947" w:rsidRDefault="00BC2A8D" w:rsidP="00FF48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True</w:t>
            </w:r>
          </w:p>
          <w:p w14:paraId="36B02E44" w14:textId="77777777" w:rsidR="00BC2A8D" w:rsidRPr="00DB4947" w:rsidRDefault="00BC2A8D" w:rsidP="00FF48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FEBC63D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320DC57" w14:textId="77777777" w:rsidR="00BC2A8D" w:rsidRDefault="00BC2A8D" w:rsidP="00FF482F">
            <w:pPr>
              <w:spacing w:after="0"/>
            </w:pPr>
          </w:p>
        </w:tc>
      </w:tr>
      <w:tr w:rsidR="00BC2A8D" w14:paraId="09D933F8" w14:textId="77777777" w:rsidTr="0018077A">
        <w:trPr>
          <w:trHeight w:val="298"/>
        </w:trPr>
        <w:tc>
          <w:tcPr>
            <w:tcW w:w="470" w:type="dxa"/>
            <w:vMerge/>
          </w:tcPr>
          <w:p w14:paraId="556D65B9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E45D38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D92694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/>
          </w:tcPr>
          <w:p w14:paraId="2CA9D18F" w14:textId="77777777" w:rsidR="00BC2A8D" w:rsidRDefault="00BC2A8D" w:rsidP="00FF482F">
            <w:pPr>
              <w:spacing w:after="0"/>
            </w:pPr>
          </w:p>
        </w:tc>
      </w:tr>
      <w:tr w:rsidR="00BC2A8D" w14:paraId="42A1188F" w14:textId="77777777" w:rsidTr="0018077A">
        <w:trPr>
          <w:trHeight w:val="466"/>
        </w:trPr>
        <w:tc>
          <w:tcPr>
            <w:tcW w:w="470" w:type="dxa"/>
            <w:vMerge w:val="restart"/>
          </w:tcPr>
          <w:p w14:paraId="6CAB5C7A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50794AF" w14:textId="77777777" w:rsidR="00BC2A8D" w:rsidRPr="00DB4947" w:rsidRDefault="00BC2A8D" w:rsidP="00FF482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DB4947">
              <w:rPr>
                <w:rFonts w:cstheme="minorHAnsi"/>
                <w:b/>
                <w:bCs/>
                <w:sz w:val="20"/>
                <w:szCs w:val="20"/>
              </w:rPr>
              <w:t>Through which component we can advance and retard ignition timing</w:t>
            </w:r>
          </w:p>
          <w:p w14:paraId="0EDFA178" w14:textId="77777777" w:rsidR="00BC2A8D" w:rsidRPr="00DB4947" w:rsidRDefault="00BC2A8D" w:rsidP="00FF482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B4947">
              <w:rPr>
                <w:rFonts w:cstheme="minorHAnsi"/>
                <w:b/>
                <w:bCs/>
                <w:sz w:val="20"/>
                <w:szCs w:val="20"/>
              </w:rPr>
              <w:t>Distributor</w:t>
            </w:r>
          </w:p>
          <w:p w14:paraId="34422C4C" w14:textId="77777777" w:rsidR="00BC2A8D" w:rsidRPr="00DB4947" w:rsidRDefault="00BC2A8D" w:rsidP="00FF482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B4947">
              <w:rPr>
                <w:rFonts w:cstheme="minorHAnsi"/>
                <w:b/>
                <w:bCs/>
                <w:sz w:val="20"/>
                <w:szCs w:val="20"/>
              </w:rPr>
              <w:t>Ignition coil</w:t>
            </w:r>
          </w:p>
        </w:tc>
        <w:tc>
          <w:tcPr>
            <w:tcW w:w="1508" w:type="dxa"/>
            <w:vMerge w:val="restart"/>
          </w:tcPr>
          <w:p w14:paraId="69AA1FD2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E93AEAE" w14:textId="77777777" w:rsidR="00BC2A8D" w:rsidRDefault="00BC2A8D" w:rsidP="00FF482F">
            <w:pPr>
              <w:spacing w:after="0"/>
            </w:pPr>
          </w:p>
        </w:tc>
      </w:tr>
      <w:tr w:rsidR="00BC2A8D" w14:paraId="6A305D23" w14:textId="77777777" w:rsidTr="0018077A">
        <w:trPr>
          <w:trHeight w:val="316"/>
        </w:trPr>
        <w:tc>
          <w:tcPr>
            <w:tcW w:w="470" w:type="dxa"/>
            <w:vMerge/>
          </w:tcPr>
          <w:p w14:paraId="39380D80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66AC264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8B03678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/>
          </w:tcPr>
          <w:p w14:paraId="5B265FA6" w14:textId="77777777" w:rsidR="00BC2A8D" w:rsidRDefault="00BC2A8D" w:rsidP="00FF482F">
            <w:pPr>
              <w:spacing w:after="0"/>
            </w:pPr>
          </w:p>
        </w:tc>
      </w:tr>
      <w:tr w:rsidR="00BC2A8D" w14:paraId="4FA3554F" w14:textId="77777777" w:rsidTr="0018077A">
        <w:trPr>
          <w:trHeight w:val="343"/>
        </w:trPr>
        <w:tc>
          <w:tcPr>
            <w:tcW w:w="470" w:type="dxa"/>
            <w:vMerge w:val="restart"/>
          </w:tcPr>
          <w:p w14:paraId="5C71EEE4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E67F3E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iCs/>
                <w:sz w:val="20"/>
                <w:szCs w:val="20"/>
              </w:rPr>
              <w:t>Define distributor less ignition system</w:t>
            </w:r>
          </w:p>
        </w:tc>
        <w:tc>
          <w:tcPr>
            <w:tcW w:w="1508" w:type="dxa"/>
            <w:vMerge w:val="restart"/>
          </w:tcPr>
          <w:p w14:paraId="3AAC1BE8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7B75777" w14:textId="77777777" w:rsidR="00BC2A8D" w:rsidRDefault="00BC2A8D" w:rsidP="00FF482F">
            <w:pPr>
              <w:spacing w:after="0"/>
            </w:pPr>
          </w:p>
        </w:tc>
      </w:tr>
      <w:tr w:rsidR="00BC2A8D" w14:paraId="5EB4CB01" w14:textId="77777777" w:rsidTr="0018077A">
        <w:trPr>
          <w:trHeight w:val="262"/>
        </w:trPr>
        <w:tc>
          <w:tcPr>
            <w:tcW w:w="470" w:type="dxa"/>
            <w:vMerge/>
          </w:tcPr>
          <w:p w14:paraId="480C92E3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56BEA7B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80F2642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/>
          </w:tcPr>
          <w:p w14:paraId="383B86F2" w14:textId="77777777" w:rsidR="00BC2A8D" w:rsidRDefault="00BC2A8D" w:rsidP="00FF482F">
            <w:pPr>
              <w:spacing w:after="0"/>
            </w:pPr>
          </w:p>
        </w:tc>
      </w:tr>
      <w:tr w:rsidR="00BC2A8D" w14:paraId="297D3C8D" w14:textId="77777777" w:rsidTr="0018077A">
        <w:trPr>
          <w:trHeight w:val="352"/>
        </w:trPr>
        <w:tc>
          <w:tcPr>
            <w:tcW w:w="470" w:type="dxa"/>
            <w:vMerge w:val="restart"/>
          </w:tcPr>
          <w:p w14:paraId="58DCBE14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74E181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Alternator converts mechanical energy into electrical energy</w:t>
            </w:r>
          </w:p>
          <w:p w14:paraId="49FBDC57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T/F</w:t>
            </w:r>
          </w:p>
        </w:tc>
        <w:tc>
          <w:tcPr>
            <w:tcW w:w="1508" w:type="dxa"/>
            <w:vMerge w:val="restart"/>
          </w:tcPr>
          <w:p w14:paraId="5E40E493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A8DB59D" w14:textId="77777777" w:rsidR="00BC2A8D" w:rsidRDefault="00BC2A8D" w:rsidP="00FF482F">
            <w:pPr>
              <w:spacing w:after="0"/>
            </w:pPr>
          </w:p>
        </w:tc>
      </w:tr>
      <w:tr w:rsidR="00BC2A8D" w14:paraId="462AB371" w14:textId="77777777" w:rsidTr="0018077A">
        <w:trPr>
          <w:trHeight w:val="262"/>
        </w:trPr>
        <w:tc>
          <w:tcPr>
            <w:tcW w:w="470" w:type="dxa"/>
            <w:vMerge/>
          </w:tcPr>
          <w:p w14:paraId="4488B215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24A6B2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81BD70D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/>
          </w:tcPr>
          <w:p w14:paraId="3F15E623" w14:textId="77777777" w:rsidR="00BC2A8D" w:rsidRDefault="00BC2A8D" w:rsidP="00FF482F">
            <w:pPr>
              <w:spacing w:after="0"/>
            </w:pPr>
          </w:p>
        </w:tc>
      </w:tr>
      <w:tr w:rsidR="00BC2A8D" w14:paraId="78C4D407" w14:textId="77777777" w:rsidTr="0018077A">
        <w:trPr>
          <w:trHeight w:val="420"/>
        </w:trPr>
        <w:tc>
          <w:tcPr>
            <w:tcW w:w="470" w:type="dxa"/>
            <w:vMerge w:val="restart"/>
          </w:tcPr>
          <w:p w14:paraId="6F32D103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894D90" w14:textId="77777777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Temperature switch installed in _____________system</w:t>
            </w:r>
          </w:p>
          <w:p w14:paraId="2D714F53" w14:textId="77777777" w:rsidR="00BC2A8D" w:rsidRPr="00DB4947" w:rsidRDefault="00BC2A8D" w:rsidP="00FF482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Cooling</w:t>
            </w:r>
          </w:p>
          <w:p w14:paraId="6EFCFDF7" w14:textId="77777777" w:rsidR="00BC2A8D" w:rsidRPr="00DB4947" w:rsidRDefault="00BC2A8D" w:rsidP="00FF482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Lubrication</w:t>
            </w:r>
          </w:p>
          <w:p w14:paraId="125416F6" w14:textId="2A26AF6E" w:rsidR="00BC2A8D" w:rsidRPr="00DB4947" w:rsidRDefault="00BC2A8D" w:rsidP="00FF482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Fuel</w:t>
            </w:r>
          </w:p>
        </w:tc>
        <w:tc>
          <w:tcPr>
            <w:tcW w:w="1508" w:type="dxa"/>
            <w:vMerge w:val="restart"/>
          </w:tcPr>
          <w:p w14:paraId="3F018F25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9DD45A0" w14:textId="77777777" w:rsidR="00BC2A8D" w:rsidRDefault="00BC2A8D" w:rsidP="00FF482F">
            <w:pPr>
              <w:spacing w:after="0"/>
            </w:pPr>
          </w:p>
        </w:tc>
      </w:tr>
      <w:tr w:rsidR="00BC2A8D" w14:paraId="306440D1" w14:textId="77777777" w:rsidTr="0018077A">
        <w:trPr>
          <w:trHeight w:val="307"/>
        </w:trPr>
        <w:tc>
          <w:tcPr>
            <w:tcW w:w="470" w:type="dxa"/>
            <w:vMerge/>
          </w:tcPr>
          <w:p w14:paraId="320706A2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963284" w14:textId="77777777" w:rsidR="00BC2A8D" w:rsidRPr="00DB4947" w:rsidRDefault="00BC2A8D" w:rsidP="00FF482F">
            <w:pPr>
              <w:spacing w:after="0"/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671CDE99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/>
          </w:tcPr>
          <w:p w14:paraId="59947BF5" w14:textId="77777777" w:rsidR="00BC2A8D" w:rsidRDefault="00BC2A8D" w:rsidP="00FF482F">
            <w:pPr>
              <w:spacing w:after="0"/>
            </w:pPr>
          </w:p>
        </w:tc>
      </w:tr>
      <w:tr w:rsidR="00BC2A8D" w14:paraId="780B4087" w14:textId="77777777" w:rsidTr="0018077A">
        <w:trPr>
          <w:trHeight w:val="300"/>
        </w:trPr>
        <w:tc>
          <w:tcPr>
            <w:tcW w:w="470" w:type="dxa"/>
            <w:vMerge w:val="restart"/>
          </w:tcPr>
          <w:p w14:paraId="11177176" w14:textId="77777777" w:rsidR="00BC2A8D" w:rsidRPr="00781501" w:rsidRDefault="00BC2A8D" w:rsidP="00FF482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68860C" w14:textId="022D97D6" w:rsidR="00BC2A8D" w:rsidRPr="00DB4947" w:rsidRDefault="00BC2A8D" w:rsidP="00FF482F">
            <w:pPr>
              <w:spacing w:after="0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 xml:space="preserve">Plastic, rubber, glass </w:t>
            </w:r>
            <w:r w:rsidR="00FF482F" w:rsidRPr="00DB4947">
              <w:rPr>
                <w:b/>
                <w:bCs/>
                <w:sz w:val="20"/>
                <w:szCs w:val="20"/>
              </w:rPr>
              <w:t>is</w:t>
            </w:r>
            <w:r w:rsidRPr="00DB4947">
              <w:rPr>
                <w:b/>
                <w:bCs/>
                <w:sz w:val="20"/>
                <w:szCs w:val="20"/>
              </w:rPr>
              <w:t xml:space="preserve"> common example of</w:t>
            </w:r>
          </w:p>
          <w:p w14:paraId="03EB4D75" w14:textId="77777777" w:rsidR="00BC2A8D" w:rsidRPr="00DB4947" w:rsidRDefault="00BC2A8D" w:rsidP="00FF482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Conductor</w:t>
            </w:r>
          </w:p>
          <w:p w14:paraId="750745D6" w14:textId="77777777" w:rsidR="00BC2A8D" w:rsidRPr="00DB4947" w:rsidRDefault="00BC2A8D" w:rsidP="00FF482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Insulator</w:t>
            </w:r>
          </w:p>
          <w:p w14:paraId="330F15C2" w14:textId="77777777" w:rsidR="00BC2A8D" w:rsidRPr="00DB4947" w:rsidRDefault="00BC2A8D" w:rsidP="00FF482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4947">
              <w:rPr>
                <w:b/>
                <w:bCs/>
                <w:sz w:val="20"/>
                <w:szCs w:val="20"/>
              </w:rPr>
              <w:t>Semi-conductor</w:t>
            </w:r>
          </w:p>
        </w:tc>
        <w:tc>
          <w:tcPr>
            <w:tcW w:w="1508" w:type="dxa"/>
            <w:vMerge w:val="restart"/>
          </w:tcPr>
          <w:p w14:paraId="64C2866C" w14:textId="77777777" w:rsidR="00BC2A8D" w:rsidRDefault="00BC2A8D" w:rsidP="00FF482F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5ABBA00" w14:textId="77777777" w:rsidR="00BC2A8D" w:rsidRDefault="00BC2A8D" w:rsidP="00FF482F">
            <w:pPr>
              <w:spacing w:after="0"/>
            </w:pPr>
          </w:p>
        </w:tc>
      </w:tr>
      <w:tr w:rsidR="00BC2A8D" w14:paraId="4F5F9F20" w14:textId="77777777" w:rsidTr="0018077A">
        <w:trPr>
          <w:trHeight w:val="271"/>
        </w:trPr>
        <w:tc>
          <w:tcPr>
            <w:tcW w:w="470" w:type="dxa"/>
            <w:vMerge/>
          </w:tcPr>
          <w:p w14:paraId="62B77387" w14:textId="77777777" w:rsidR="00BC2A8D" w:rsidRPr="00781501" w:rsidRDefault="00BC2A8D" w:rsidP="00BC2A8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2D7DEE1" w14:textId="77777777" w:rsidR="00BC2A8D" w:rsidRPr="00DB4947" w:rsidRDefault="00BC2A8D" w:rsidP="0018077A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1E8E399A" w14:textId="77777777" w:rsidR="00BC2A8D" w:rsidRDefault="00BC2A8D" w:rsidP="0018077A"/>
        </w:tc>
        <w:tc>
          <w:tcPr>
            <w:tcW w:w="1640" w:type="dxa"/>
            <w:vMerge/>
          </w:tcPr>
          <w:p w14:paraId="514496F2" w14:textId="77777777" w:rsidR="00BC2A8D" w:rsidRDefault="00BC2A8D" w:rsidP="0018077A"/>
        </w:tc>
      </w:tr>
    </w:tbl>
    <w:p w14:paraId="226866F8" w14:textId="77777777" w:rsidR="00BC2A8D" w:rsidRDefault="00BC2A8D" w:rsidP="00BC2A8D"/>
    <w:p w14:paraId="1A42F17E" w14:textId="77777777" w:rsidR="00BC2A8D" w:rsidRDefault="00BC2A8D" w:rsidP="00BC2A8D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BC2A8D" w14:paraId="0D8A3BEB" w14:textId="77777777" w:rsidTr="00FF482F">
        <w:trPr>
          <w:trHeight w:val="548"/>
        </w:trPr>
        <w:tc>
          <w:tcPr>
            <w:tcW w:w="9625" w:type="dxa"/>
          </w:tcPr>
          <w:p w14:paraId="37A69AB7" w14:textId="77777777" w:rsidR="00BC2A8D" w:rsidRPr="00FB1A30" w:rsidRDefault="00BC2A8D" w:rsidP="0018077A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BC2A8D" w14:paraId="4F512A02" w14:textId="77777777" w:rsidTr="00FF482F">
        <w:tc>
          <w:tcPr>
            <w:tcW w:w="9625" w:type="dxa"/>
          </w:tcPr>
          <w:p w14:paraId="0B296D42" w14:textId="77777777" w:rsidR="00BC2A8D" w:rsidRPr="00781501" w:rsidRDefault="00BC2A8D" w:rsidP="0018077A">
            <w:pPr>
              <w:rPr>
                <w:sz w:val="48"/>
              </w:rPr>
            </w:pPr>
          </w:p>
        </w:tc>
      </w:tr>
      <w:tr w:rsidR="00BC2A8D" w14:paraId="6C3DA95A" w14:textId="77777777" w:rsidTr="00FF482F">
        <w:tc>
          <w:tcPr>
            <w:tcW w:w="9625" w:type="dxa"/>
          </w:tcPr>
          <w:p w14:paraId="77C56EEE" w14:textId="77777777" w:rsidR="00BC2A8D" w:rsidRPr="00781501" w:rsidRDefault="00BC2A8D" w:rsidP="0018077A">
            <w:pPr>
              <w:rPr>
                <w:sz w:val="48"/>
              </w:rPr>
            </w:pPr>
          </w:p>
        </w:tc>
      </w:tr>
      <w:tr w:rsidR="00BC2A8D" w14:paraId="7A960F9C" w14:textId="77777777" w:rsidTr="00FF482F">
        <w:tc>
          <w:tcPr>
            <w:tcW w:w="9625" w:type="dxa"/>
          </w:tcPr>
          <w:p w14:paraId="1496DC81" w14:textId="77777777" w:rsidR="00BC2A8D" w:rsidRPr="00781501" w:rsidRDefault="00BC2A8D" w:rsidP="0018077A">
            <w:pPr>
              <w:rPr>
                <w:sz w:val="48"/>
              </w:rPr>
            </w:pPr>
          </w:p>
        </w:tc>
      </w:tr>
      <w:tr w:rsidR="00BC2A8D" w14:paraId="16FD3089" w14:textId="77777777" w:rsidTr="00FF482F">
        <w:tc>
          <w:tcPr>
            <w:tcW w:w="9625" w:type="dxa"/>
          </w:tcPr>
          <w:p w14:paraId="69E1D033" w14:textId="77777777" w:rsidR="00BC2A8D" w:rsidRPr="00781501" w:rsidRDefault="00BC2A8D" w:rsidP="0018077A">
            <w:pPr>
              <w:rPr>
                <w:sz w:val="48"/>
              </w:rPr>
            </w:pPr>
          </w:p>
        </w:tc>
      </w:tr>
      <w:tr w:rsidR="00BC2A8D" w14:paraId="31AED8D2" w14:textId="77777777" w:rsidTr="00FF482F">
        <w:tc>
          <w:tcPr>
            <w:tcW w:w="9625" w:type="dxa"/>
          </w:tcPr>
          <w:p w14:paraId="0A3BC2DA" w14:textId="77777777" w:rsidR="00BC2A8D" w:rsidRPr="00781501" w:rsidRDefault="00BC2A8D" w:rsidP="0018077A">
            <w:pPr>
              <w:rPr>
                <w:sz w:val="48"/>
              </w:rPr>
            </w:pPr>
          </w:p>
        </w:tc>
      </w:tr>
      <w:tr w:rsidR="00BC2A8D" w14:paraId="220215DC" w14:textId="77777777" w:rsidTr="00FF482F">
        <w:tc>
          <w:tcPr>
            <w:tcW w:w="9625" w:type="dxa"/>
          </w:tcPr>
          <w:p w14:paraId="1BC0CFE6" w14:textId="77777777" w:rsidR="00BC2A8D" w:rsidRDefault="00BC2A8D" w:rsidP="0018077A">
            <w:pPr>
              <w:rPr>
                <w:sz w:val="22"/>
              </w:rPr>
            </w:pPr>
          </w:p>
          <w:p w14:paraId="4EF47BB4" w14:textId="77777777" w:rsidR="00BC2A8D" w:rsidRDefault="00BC2A8D" w:rsidP="0018077A">
            <w:pPr>
              <w:rPr>
                <w:sz w:val="22"/>
              </w:rPr>
            </w:pPr>
          </w:p>
          <w:p w14:paraId="143A775E" w14:textId="77777777" w:rsidR="00BC2A8D" w:rsidRPr="00781501" w:rsidRDefault="00BC2A8D" w:rsidP="0018077A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5C89FAE7" w14:textId="77777777" w:rsidR="00EA2EE2" w:rsidRDefault="00EA2EE2"/>
    <w:sectPr w:rsidR="00EA2E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05FD8"/>
    <w:multiLevelType w:val="hybridMultilevel"/>
    <w:tmpl w:val="4BC4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8B2"/>
    <w:multiLevelType w:val="hybridMultilevel"/>
    <w:tmpl w:val="99A4B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14097"/>
    <w:multiLevelType w:val="hybridMultilevel"/>
    <w:tmpl w:val="AC70E038"/>
    <w:lvl w:ilvl="0" w:tplc="0409000F">
      <w:start w:val="1"/>
      <w:numFmt w:val="decimal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6F23A72"/>
    <w:multiLevelType w:val="hybridMultilevel"/>
    <w:tmpl w:val="6F6E70F0"/>
    <w:lvl w:ilvl="0" w:tplc="59AC6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05251"/>
    <w:multiLevelType w:val="hybridMultilevel"/>
    <w:tmpl w:val="2D1E2C72"/>
    <w:lvl w:ilvl="0" w:tplc="7076D1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764A22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251A03"/>
    <w:multiLevelType w:val="hybridMultilevel"/>
    <w:tmpl w:val="2F1CB9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0"/>
    <w:rsid w:val="006A12A0"/>
    <w:rsid w:val="00BC2A8D"/>
    <w:rsid w:val="00EA2EE2"/>
    <w:rsid w:val="00FA5B7A"/>
    <w:rsid w:val="00FF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1B64B"/>
  <w15:chartTrackingRefBased/>
  <w15:docId w15:val="{36FE43D5-4312-411C-8129-2078B1E00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A8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C2A8D"/>
    <w:pPr>
      <w:ind w:left="720"/>
      <w:contextualSpacing/>
    </w:pPr>
  </w:style>
  <w:style w:type="table" w:styleId="TableGrid">
    <w:name w:val="Table Grid"/>
    <w:basedOn w:val="TableNormal"/>
    <w:uiPriority w:val="59"/>
    <w:rsid w:val="00BC2A8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C2A8D"/>
    <w:rPr>
      <w:lang w:val="en-US"/>
    </w:rPr>
  </w:style>
  <w:style w:type="paragraph" w:styleId="NoSpacing">
    <w:name w:val="No Spacing"/>
    <w:link w:val="NoSpacingChar"/>
    <w:uiPriority w:val="1"/>
    <w:qFormat/>
    <w:rsid w:val="00BC2A8D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C2A8D"/>
    <w:rPr>
      <w:rFonts w:eastAsiaTheme="minorEastAsia"/>
      <w:lang w:val="en-US"/>
    </w:rPr>
  </w:style>
  <w:style w:type="paragraph" w:customStyle="1" w:styleId="Normal2">
    <w:name w:val="Normal 2"/>
    <w:basedOn w:val="Normal"/>
    <w:qFormat/>
    <w:rsid w:val="00BC2A8D"/>
    <w:pPr>
      <w:spacing w:after="0" w:line="360" w:lineRule="auto"/>
      <w:jc w:val="both"/>
    </w:pPr>
    <w:rPr>
      <w:rFonts w:ascii="Arial" w:eastAsia="Times New Roman" w:hAnsi="Arial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FF482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482F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1014</Words>
  <Characters>5786</Characters>
  <Application>Microsoft Office Word</Application>
  <DocSecurity>0</DocSecurity>
  <Lines>48</Lines>
  <Paragraphs>13</Paragraphs>
  <ScaleCrop>false</ScaleCrop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2021-04-26T20:19:00Z</dcterms:created>
  <dcterms:modified xsi:type="dcterms:W3CDTF">2021-05-01T20:47:00Z</dcterms:modified>
</cp:coreProperties>
</file>